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Pr="00261540" w:rsidRDefault="00261540" w:rsidP="007161A1">
      <w:pPr>
        <w:tabs>
          <w:tab w:val="left" w:pos="5040"/>
        </w:tabs>
        <w:rPr>
          <w:lang w:val="en-US"/>
        </w:rPr>
      </w:pPr>
      <w:r>
        <w:rPr>
          <w:lang w:val="en-US"/>
        </w:rPr>
        <w:t xml:space="preserve"> </w:t>
      </w:r>
    </w:p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lastRenderedPageBreak/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7161A1">
      <w:pPr>
        <w:pStyle w:val="Style1"/>
        <w:widowControl/>
        <w:tabs>
          <w:tab w:val="left" w:pos="5040"/>
          <w:tab w:val="left" w:pos="5130"/>
        </w:tabs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106480" w:rsidRPr="003F3850" w:rsidTr="00BC1F78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8E7534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1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061A21" w:rsidRDefault="00106480" w:rsidP="00BC1F78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BC1F78" w:rsidRDefault="00106480" w:rsidP="00BC1F78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A8166B" w:rsidRPr="00CD3C2A" w:rsidRDefault="00AE24C1" w:rsidP="00CD3C2A">
      <w:pPr>
        <w:spacing w:line="360" w:lineRule="auto"/>
        <w:jc w:val="both"/>
        <w:rPr>
          <w:rFonts w:ascii="GHEA Grapalat" w:hAnsi="GHEA Grapalat" w:cs="Sylfaen"/>
          <w:b/>
          <w:bCs/>
          <w:noProof/>
          <w:sz w:val="28"/>
          <w:szCs w:val="28"/>
          <w:lang w:val="en-US"/>
        </w:rPr>
        <w:sectPr w:rsidR="00A8166B" w:rsidRPr="00CD3C2A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  <w:r w:rsidRPr="00AE24C1">
        <w:rPr>
          <w:rFonts w:ascii="Sylfaen" w:hAnsi="Sylfaen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305435</wp:posOffset>
                </wp:positionV>
                <wp:extent cx="6946900" cy="0"/>
                <wp:effectExtent l="32385" t="35560" r="31115" b="3111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79BA8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24.05pt" to="531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" strokeweight="4.5pt">
                <v:stroke linestyle="thickThin"/>
              </v:line>
            </w:pict>
          </mc:Fallback>
        </mc:AlternateConten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</w:t>
      </w:r>
      <w:r w:rsidR="007161A1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</w:t>
      </w:r>
      <w:r w:rsidR="00B507D5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5F5FA9" w:rsidRDefault="005F5FA9" w:rsidP="00733504">
      <w:pPr>
        <w:ind w:left="-270" w:right="-172"/>
        <w:jc w:val="right"/>
        <w:rPr>
          <w:rFonts w:ascii="GHEA Grapalat" w:hAnsi="GHEA Grapalat" w:cs="Sylfaen"/>
          <w:szCs w:val="24"/>
          <w:lang w:val="hy-AM"/>
        </w:rPr>
      </w:pPr>
    </w:p>
    <w:p w:rsidR="00733504" w:rsidRPr="005F5FA9" w:rsidRDefault="00733504" w:rsidP="000E760F">
      <w:pPr>
        <w:ind w:left="-270" w:right="8"/>
        <w:jc w:val="right"/>
        <w:rPr>
          <w:rFonts w:ascii="GHEA Grapalat" w:hAnsi="GHEA Grapalat" w:cs="GHEA Grapalat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ՀՀ Սյունիք</w:t>
      </w:r>
      <w:r w:rsidRPr="00596778">
        <w:rPr>
          <w:rFonts w:ascii="GHEA Grapalat" w:hAnsi="GHEA Grapalat" w:cs="Sylfaen"/>
          <w:szCs w:val="24"/>
          <w:lang w:val="hy-AM"/>
        </w:rPr>
        <w:t>ի</w:t>
      </w:r>
      <w:r w:rsidRPr="006A5BAD">
        <w:rPr>
          <w:rFonts w:ascii="GHEA Grapalat" w:hAnsi="GHEA Grapalat" w:cs="Sylfaen"/>
          <w:szCs w:val="24"/>
          <w:lang w:val="hy-AM"/>
        </w:rPr>
        <w:t xml:space="preserve"> </w:t>
      </w:r>
      <w:r w:rsidRPr="005F5FA9">
        <w:rPr>
          <w:rFonts w:ascii="GHEA Grapalat" w:hAnsi="GHEA Grapalat" w:cs="GHEA Grapalat"/>
          <w:szCs w:val="24"/>
          <w:lang w:val="hy-AM"/>
        </w:rPr>
        <w:t>մարզպետ</w:t>
      </w:r>
    </w:p>
    <w:p w:rsidR="00733504" w:rsidRPr="005F5FA9" w:rsidRDefault="00733504" w:rsidP="000E760F">
      <w:pPr>
        <w:ind w:left="-270" w:right="8"/>
        <w:jc w:val="right"/>
        <w:rPr>
          <w:rFonts w:ascii="GHEA Grapalat" w:hAnsi="GHEA Grapalat" w:cs="GHEA Grapalat"/>
          <w:szCs w:val="24"/>
          <w:lang w:val="hy-AM"/>
        </w:rPr>
      </w:pPr>
      <w:r w:rsidRPr="005F5FA9">
        <w:rPr>
          <w:rFonts w:ascii="GHEA Grapalat" w:hAnsi="GHEA Grapalat" w:cs="GHEA Grapalat"/>
          <w:szCs w:val="24"/>
          <w:lang w:val="hy-AM"/>
        </w:rPr>
        <w:t>պարոն Ռոբերտ ՂՈՒԿԱՍՅԱՆԻՆ</w:t>
      </w:r>
    </w:p>
    <w:p w:rsidR="00733504" w:rsidRPr="00733504" w:rsidRDefault="00616651" w:rsidP="000E760F">
      <w:pPr>
        <w:ind w:left="-540" w:right="8"/>
        <w:rPr>
          <w:rFonts w:ascii="GHEA Grapalat" w:hAnsi="GHEA Grapalat" w:cs="GHEA Grapalat"/>
          <w:sz w:val="20"/>
          <w:lang w:val="de-DE"/>
        </w:rPr>
      </w:pPr>
      <w:r>
        <w:rPr>
          <w:rFonts w:ascii="GHEA Grapalat" w:hAnsi="GHEA Grapalat" w:cs="GHEA Grapalat"/>
          <w:sz w:val="20"/>
          <w:lang w:val="de-DE"/>
        </w:rPr>
        <w:t>202</w:t>
      </w:r>
      <w:r w:rsidR="00721F4E">
        <w:rPr>
          <w:rFonts w:ascii="GHEA Grapalat" w:hAnsi="GHEA Grapalat" w:cs="GHEA Grapalat"/>
          <w:sz w:val="20"/>
          <w:lang w:val="de-DE"/>
        </w:rPr>
        <w:t>5</w:t>
      </w:r>
      <w:r>
        <w:rPr>
          <w:rFonts w:ascii="GHEA Grapalat" w:hAnsi="GHEA Grapalat" w:cs="GHEA Grapalat"/>
          <w:sz w:val="20"/>
          <w:lang w:val="de-DE"/>
        </w:rPr>
        <w:t xml:space="preserve"> թվականի </w:t>
      </w:r>
      <w:r w:rsidR="00F9733E" w:rsidRPr="00F9733E">
        <w:rPr>
          <w:rFonts w:ascii="GHEA Grapalat" w:hAnsi="GHEA Grapalat" w:cs="GHEA Grapalat"/>
          <w:sz w:val="20"/>
          <w:lang w:val="de-DE"/>
        </w:rPr>
        <w:t>օգոստոսի</w:t>
      </w:r>
      <w:r w:rsidR="00721F4E">
        <w:rPr>
          <w:rFonts w:ascii="GHEA Grapalat" w:hAnsi="GHEA Grapalat" w:cs="GHEA Grapalat"/>
          <w:sz w:val="20"/>
          <w:lang w:val="de-DE"/>
        </w:rPr>
        <w:t xml:space="preserve"> </w:t>
      </w:r>
      <w:r w:rsidR="00F9733E" w:rsidRPr="00F9733E">
        <w:rPr>
          <w:rFonts w:ascii="GHEA Grapalat" w:hAnsi="GHEA Grapalat" w:cs="GHEA Grapalat"/>
          <w:sz w:val="20"/>
          <w:lang w:val="de-DE"/>
        </w:rPr>
        <w:t>12</w:t>
      </w:r>
      <w:r w:rsidR="00733504" w:rsidRPr="00733504">
        <w:rPr>
          <w:rFonts w:ascii="GHEA Grapalat" w:hAnsi="GHEA Grapalat" w:cs="GHEA Grapalat"/>
          <w:sz w:val="20"/>
          <w:lang w:val="de-DE"/>
        </w:rPr>
        <w:t xml:space="preserve">-ի </w:t>
      </w:r>
    </w:p>
    <w:p w:rsidR="00733504" w:rsidRDefault="00733504" w:rsidP="000E760F">
      <w:pPr>
        <w:ind w:left="-540" w:right="8"/>
        <w:rPr>
          <w:rFonts w:ascii="GHEA Grapalat" w:hAnsi="GHEA Grapalat" w:cs="GHEA Grapalat"/>
          <w:sz w:val="20"/>
          <w:lang w:val="de-DE"/>
        </w:rPr>
      </w:pPr>
      <w:r w:rsidRPr="00733504">
        <w:rPr>
          <w:rFonts w:ascii="GHEA Grapalat" w:hAnsi="GHEA Grapalat" w:cs="GHEA Grapalat"/>
          <w:sz w:val="20"/>
          <w:lang w:val="de-DE"/>
        </w:rPr>
        <w:t xml:space="preserve">N </w:t>
      </w:r>
      <w:r w:rsidR="00F9733E" w:rsidRPr="00F9733E">
        <w:rPr>
          <w:rFonts w:ascii="GHEA Grapalat" w:hAnsi="GHEA Grapalat" w:cs="GHEA Grapalat"/>
          <w:sz w:val="20"/>
          <w:lang w:val="de-DE"/>
        </w:rPr>
        <w:t xml:space="preserve">01/05/1.1/05547-2025 </w:t>
      </w:r>
      <w:r w:rsidRPr="00733504">
        <w:rPr>
          <w:rFonts w:ascii="GHEA Grapalat" w:hAnsi="GHEA Grapalat" w:cs="GHEA Grapalat"/>
          <w:sz w:val="20"/>
          <w:lang w:val="de-DE"/>
        </w:rPr>
        <w:t>գրություն</w:t>
      </w:r>
    </w:p>
    <w:p w:rsidR="005F5FA9" w:rsidRPr="00733504" w:rsidRDefault="005F5FA9" w:rsidP="000E760F">
      <w:pPr>
        <w:ind w:left="-540" w:right="8"/>
        <w:rPr>
          <w:rFonts w:ascii="GHEA Grapalat" w:hAnsi="GHEA Grapalat" w:cs="GHEA Grapalat"/>
          <w:sz w:val="20"/>
          <w:lang w:val="de-DE"/>
        </w:rPr>
      </w:pPr>
    </w:p>
    <w:p w:rsidR="00733504" w:rsidRPr="00C24305" w:rsidRDefault="00733504" w:rsidP="000E760F">
      <w:pPr>
        <w:ind w:left="-540" w:right="8" w:firstLine="720"/>
        <w:rPr>
          <w:rFonts w:ascii="GHEA Grapalat" w:hAnsi="GHEA Grapalat" w:cs="GHEA Grapalat"/>
          <w:szCs w:val="24"/>
          <w:lang w:val="de-DE"/>
        </w:rPr>
      </w:pPr>
      <w:r w:rsidRPr="00C24305">
        <w:rPr>
          <w:rFonts w:ascii="GHEA Grapalat" w:hAnsi="GHEA Grapalat" w:cs="GHEA Grapalat"/>
          <w:lang w:val="de-DE"/>
        </w:rPr>
        <w:t xml:space="preserve">          </w:t>
      </w:r>
      <w:r>
        <w:rPr>
          <w:rFonts w:ascii="GHEA Grapalat" w:hAnsi="GHEA Grapalat" w:cs="GHEA Grapalat"/>
          <w:lang w:val="hy-AM"/>
        </w:rPr>
        <w:t xml:space="preserve">      </w:t>
      </w:r>
      <w:r w:rsidRPr="005F5FA9">
        <w:rPr>
          <w:rFonts w:ascii="GHEA Grapalat" w:hAnsi="GHEA Grapalat" w:cs="GHEA Grapalat"/>
          <w:lang w:val="hy-AM"/>
        </w:rPr>
        <w:t>Հարգելի</w:t>
      </w:r>
      <w:r w:rsidRPr="00C24305">
        <w:rPr>
          <w:rFonts w:ascii="GHEA Grapalat" w:hAnsi="GHEA Grapalat" w:cs="GHEA Grapalat"/>
          <w:lang w:val="de-DE"/>
        </w:rPr>
        <w:t xml:space="preserve"> </w:t>
      </w:r>
      <w:r w:rsidRPr="005F5FA9">
        <w:rPr>
          <w:rFonts w:ascii="GHEA Grapalat" w:hAnsi="GHEA Grapalat" w:cs="GHEA Grapalat"/>
          <w:szCs w:val="24"/>
          <w:lang w:val="hy-AM"/>
        </w:rPr>
        <w:t>պարոն</w:t>
      </w:r>
      <w:r w:rsidRPr="00C24305">
        <w:rPr>
          <w:rFonts w:ascii="GHEA Grapalat" w:hAnsi="GHEA Grapalat" w:cs="GHEA Grapalat"/>
          <w:szCs w:val="24"/>
          <w:lang w:val="de-DE"/>
        </w:rPr>
        <w:t xml:space="preserve"> </w:t>
      </w:r>
      <w:r w:rsidRPr="005F5FA9">
        <w:rPr>
          <w:rFonts w:ascii="GHEA Grapalat" w:hAnsi="GHEA Grapalat" w:cs="GHEA Grapalat"/>
          <w:szCs w:val="24"/>
          <w:lang w:val="hy-AM"/>
        </w:rPr>
        <w:t>Ղուկասյան</w:t>
      </w:r>
    </w:p>
    <w:p w:rsidR="00733504" w:rsidRPr="00C24305" w:rsidRDefault="00733504" w:rsidP="000E760F">
      <w:pPr>
        <w:ind w:left="-540" w:right="8" w:firstLine="720"/>
        <w:rPr>
          <w:rFonts w:ascii="GHEA Grapalat" w:hAnsi="GHEA Grapalat" w:cs="GHEA Grapalat"/>
          <w:szCs w:val="24"/>
          <w:lang w:val="de-DE"/>
        </w:rPr>
      </w:pPr>
    </w:p>
    <w:p w:rsidR="0009405C" w:rsidRPr="00E61A4A" w:rsidRDefault="00733504" w:rsidP="0009405C">
      <w:pPr>
        <w:ind w:left="-567" w:right="-143"/>
        <w:jc w:val="both"/>
        <w:rPr>
          <w:rFonts w:ascii="GHEA Grapalat" w:hAnsi="GHEA Grapalat"/>
          <w:szCs w:val="24"/>
          <w:lang w:val="hy-AM"/>
        </w:rPr>
      </w:pPr>
      <w:r w:rsidRPr="002C044F">
        <w:rPr>
          <w:rFonts w:ascii="Calibri" w:hAnsi="Calibri" w:cs="Calibri"/>
          <w:szCs w:val="24"/>
          <w:lang w:val="hy-AM"/>
        </w:rPr>
        <w:t> </w:t>
      </w:r>
      <w:r w:rsidRPr="002C044F">
        <w:rPr>
          <w:rFonts w:ascii="GHEA Grapalat" w:hAnsi="GHEA Grapalat"/>
          <w:szCs w:val="24"/>
          <w:lang w:val="hy-AM"/>
        </w:rPr>
        <w:t xml:space="preserve"> </w:t>
      </w:r>
      <w:r w:rsidR="00616651">
        <w:rPr>
          <w:rFonts w:ascii="GHEA Grapalat" w:hAnsi="GHEA Grapalat"/>
          <w:szCs w:val="24"/>
          <w:lang w:val="hy-AM"/>
        </w:rPr>
        <w:t xml:space="preserve">   </w:t>
      </w:r>
      <w:r w:rsidR="0009405C">
        <w:rPr>
          <w:rFonts w:ascii="GHEA Grapalat" w:hAnsi="GHEA Grapalat"/>
          <w:szCs w:val="24"/>
          <w:lang w:val="de-DE"/>
        </w:rPr>
        <w:t xml:space="preserve">  </w:t>
      </w:r>
      <w:r w:rsidR="0009405C">
        <w:rPr>
          <w:rFonts w:ascii="GHEA Grapalat" w:hAnsi="GHEA Grapalat"/>
          <w:szCs w:val="24"/>
          <w:lang w:val="af-ZA"/>
        </w:rPr>
        <w:t>Ձեզ եմ</w:t>
      </w:r>
      <w:r w:rsidR="0009405C" w:rsidRPr="004E1385">
        <w:rPr>
          <w:rFonts w:ascii="GHEA Grapalat" w:hAnsi="GHEA Grapalat"/>
          <w:szCs w:val="24"/>
          <w:lang w:val="af-ZA"/>
        </w:rPr>
        <w:t xml:space="preserve"> տրամադրում </w:t>
      </w:r>
      <w:r w:rsidR="009D7C65">
        <w:rPr>
          <w:rFonts w:ascii="GHEA Grapalat" w:hAnsi="GHEA Grapalat" w:cs="GHEA Grapalat"/>
          <w:lang w:val="hy-AM"/>
        </w:rPr>
        <w:t xml:space="preserve">ՀՀ Սյունիքի մարզի Գորիս համայնքի Քարահունջ բնակավայրի </w:t>
      </w:r>
      <w:r w:rsidR="009D7C65">
        <w:rPr>
          <w:rFonts w:ascii="GHEA Grapalat" w:hAnsi="GHEA Grapalat"/>
          <w:szCs w:val="24"/>
          <w:lang w:val="hy-AM"/>
        </w:rPr>
        <w:t xml:space="preserve">վարչական տարածքում գտնվող քաղաքացիների ընդհանուր բաժնային սեփականությունը հանդիսացող 09-110-0007-0002 կադաստրային ծածկագրով 0,07 հա մակերեսով հողամասը, բնակելի տուն կառուցելու համար, գյուղատնտեսական նպատակային նշանակության (հնդավոր) հողերից բնակավայրերի նպատակային նշանակության բնակելի կառուցապատման հողերի փոխելու </w:t>
      </w:r>
      <w:r w:rsidR="0009405C" w:rsidRPr="004E1385">
        <w:rPr>
          <w:rFonts w:ascii="GHEA Grapalat" w:hAnsi="GHEA Grapalat"/>
          <w:szCs w:val="24"/>
          <w:lang w:val="af-ZA"/>
        </w:rPr>
        <w:t>առաջարկության վերաբերյալ քաղաքաշինական ծրագրային փաստաթղթերի մշակման աշխատանքները համակարգող միջգերատեսչական հանձնաժողովի անդամ</w:t>
      </w:r>
      <w:r w:rsidR="0009405C">
        <w:rPr>
          <w:rFonts w:ascii="GHEA Grapalat" w:hAnsi="GHEA Grapalat"/>
          <w:szCs w:val="24"/>
          <w:lang w:val="af-ZA"/>
        </w:rPr>
        <w:t>ների կարծիքների ամփոփ տեղեկանք</w:t>
      </w:r>
      <w:r w:rsidR="00E61A4A">
        <w:rPr>
          <w:rFonts w:ascii="GHEA Grapalat" w:hAnsi="GHEA Grapalat"/>
          <w:szCs w:val="24"/>
          <w:lang w:val="hy-AM"/>
        </w:rPr>
        <w:t>ը,</w:t>
      </w:r>
      <w:r w:rsidR="0009405C" w:rsidRPr="004E1385">
        <w:rPr>
          <w:rFonts w:ascii="GHEA Grapalat" w:hAnsi="GHEA Grapalat"/>
          <w:szCs w:val="24"/>
          <w:lang w:val="af-ZA"/>
        </w:rPr>
        <w:t xml:space="preserve"> դրական եզրակացություն</w:t>
      </w:r>
      <w:r w:rsidR="00E61A4A">
        <w:rPr>
          <w:rFonts w:ascii="GHEA Grapalat" w:hAnsi="GHEA Grapalat"/>
          <w:szCs w:val="24"/>
          <w:lang w:val="hy-AM"/>
        </w:rPr>
        <w:t xml:space="preserve">ն ու </w:t>
      </w:r>
      <w:r w:rsidR="00E61A4A" w:rsidRPr="00144C9B">
        <w:rPr>
          <w:rFonts w:ascii="GHEA Grapalat" w:hAnsi="GHEA Grapalat"/>
          <w:szCs w:val="24"/>
        </w:rPr>
        <w:t>ՀՀ</w:t>
      </w:r>
      <w:r w:rsidR="00E61A4A" w:rsidRPr="00B710F7">
        <w:rPr>
          <w:rFonts w:ascii="GHEA Grapalat" w:hAnsi="GHEA Grapalat"/>
          <w:szCs w:val="24"/>
          <w:lang w:val="af-ZA"/>
        </w:rPr>
        <w:t xml:space="preserve"> </w:t>
      </w:r>
      <w:r w:rsidR="00E61A4A" w:rsidRPr="00144C9B">
        <w:rPr>
          <w:rFonts w:ascii="GHEA Grapalat" w:hAnsi="GHEA Grapalat"/>
          <w:szCs w:val="24"/>
        </w:rPr>
        <w:t>ներքին</w:t>
      </w:r>
      <w:r w:rsidR="00E61A4A" w:rsidRPr="00B710F7">
        <w:rPr>
          <w:rFonts w:ascii="GHEA Grapalat" w:hAnsi="GHEA Grapalat"/>
          <w:szCs w:val="24"/>
          <w:lang w:val="af-ZA"/>
        </w:rPr>
        <w:t xml:space="preserve"> </w:t>
      </w:r>
      <w:r w:rsidR="00E61A4A" w:rsidRPr="00144C9B">
        <w:rPr>
          <w:rFonts w:ascii="GHEA Grapalat" w:hAnsi="GHEA Grapalat"/>
          <w:szCs w:val="24"/>
        </w:rPr>
        <w:t>գործերի</w:t>
      </w:r>
      <w:r w:rsidR="00E61A4A" w:rsidRPr="00B710F7">
        <w:rPr>
          <w:rFonts w:ascii="GHEA Grapalat" w:hAnsi="GHEA Grapalat"/>
          <w:szCs w:val="24"/>
          <w:lang w:val="af-ZA"/>
        </w:rPr>
        <w:t xml:space="preserve"> </w:t>
      </w:r>
      <w:r w:rsidR="00E61A4A">
        <w:rPr>
          <w:rFonts w:ascii="GHEA Grapalat" w:hAnsi="GHEA Grapalat"/>
          <w:szCs w:val="24"/>
        </w:rPr>
        <w:t>նախարարության</w:t>
      </w:r>
      <w:r w:rsidR="00E61A4A">
        <w:rPr>
          <w:rFonts w:ascii="GHEA Grapalat" w:hAnsi="GHEA Grapalat"/>
          <w:szCs w:val="24"/>
          <w:lang w:val="af-ZA"/>
        </w:rPr>
        <w:t xml:space="preserve"> կարծիքը</w:t>
      </w:r>
      <w:r w:rsidR="00E61A4A">
        <w:rPr>
          <w:rFonts w:ascii="GHEA Grapalat" w:hAnsi="GHEA Grapalat"/>
          <w:szCs w:val="24"/>
          <w:lang w:val="hy-AM"/>
        </w:rPr>
        <w:t>։</w:t>
      </w:r>
    </w:p>
    <w:p w:rsidR="0009405C" w:rsidRDefault="0009405C" w:rsidP="0009405C">
      <w:pPr>
        <w:ind w:left="-567" w:right="-143"/>
        <w:jc w:val="both"/>
        <w:rPr>
          <w:rFonts w:ascii="GHEA Grapalat" w:hAnsi="GHEA Grapalat" w:cs="GHEA Grapalat"/>
          <w:szCs w:val="24"/>
          <w:lang w:val="af-ZA"/>
        </w:rPr>
      </w:pPr>
      <w:r w:rsidRPr="004E1385">
        <w:rPr>
          <w:rFonts w:ascii="GHEA Grapalat" w:hAnsi="GHEA Grapalat"/>
          <w:szCs w:val="24"/>
          <w:lang w:val="af-ZA"/>
        </w:rPr>
        <w:t xml:space="preserve">        Հիմք ընդունելով «Քաղաքաշինության մասին» ՀՀ օրենքի 14.3 հոդվածի 30-րդ մասի պահանջները` նշված փոփոխությունն անհրաժեշտ է արտացոլել համայնքի ընթացիկ քաղաքաշինական քարտեզում,</w:t>
      </w:r>
      <w:r>
        <w:rPr>
          <w:rFonts w:ascii="GHEA Grapalat" w:hAnsi="GHEA Grapalat" w:cs="GHEA Grapalat"/>
          <w:szCs w:val="24"/>
          <w:lang w:val="af-ZA"/>
        </w:rPr>
        <w:t xml:space="preserve"> ՀՀ օրենսդրությամբ սահմանված կարգով ապահովել                </w:t>
      </w:r>
      <w:r w:rsidR="009D7C65">
        <w:rPr>
          <w:rFonts w:ascii="GHEA Grapalat" w:hAnsi="GHEA Grapalat" w:cs="GHEA Grapalat"/>
          <w:lang w:val="hy-AM"/>
        </w:rPr>
        <w:t xml:space="preserve">ՀՀ Սյունիքի մարզի Գորիս համայնքի Քարահունջ բնակավայրի </w:t>
      </w:r>
      <w:r>
        <w:rPr>
          <w:rFonts w:ascii="GHEA Grapalat" w:hAnsi="GHEA Grapalat" w:cs="GHEA Grapalat"/>
          <w:szCs w:val="24"/>
          <w:lang w:val="af-ZA"/>
        </w:rPr>
        <w:t>գլխավոր հատակագծում սույն որոշումից բխող դրույթների փոփոխությունները և գլխավոր հատակագծի վերը նշված փոփոխությունը հաստատելու մասին համայնքի ավագանու որոշման քաղվածքը ՀՀ օրենսդրությամբ սահմանված ժամկետում տրամադրել մեզ:</w:t>
      </w:r>
    </w:p>
    <w:p w:rsidR="005F5FA9" w:rsidRDefault="002E6F35" w:rsidP="008E7534">
      <w:pPr>
        <w:tabs>
          <w:tab w:val="left" w:pos="450"/>
          <w:tab w:val="left" w:pos="630"/>
          <w:tab w:val="left" w:pos="720"/>
          <w:tab w:val="left" w:pos="1080"/>
          <w:tab w:val="left" w:pos="9450"/>
        </w:tabs>
        <w:ind w:left="-540" w:right="-172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Առդի</w:t>
      </w:r>
      <w:r w:rsidR="00E61A4A">
        <w:rPr>
          <w:rFonts w:ascii="GHEA Grapalat" w:hAnsi="GHEA Grapalat"/>
          <w:szCs w:val="24"/>
          <w:lang w:val="hy-AM"/>
        </w:rPr>
        <w:t xml:space="preserve">ր` </w:t>
      </w:r>
      <w:r w:rsidR="00E61A4A" w:rsidRPr="008E7534">
        <w:rPr>
          <w:rFonts w:ascii="GHEA Grapalat" w:hAnsi="GHEA Grapalat"/>
          <w:szCs w:val="24"/>
          <w:lang w:val="hy-AM"/>
        </w:rPr>
        <w:t>3</w:t>
      </w:r>
      <w:r w:rsidR="00616651" w:rsidRPr="00460A2D">
        <w:rPr>
          <w:rFonts w:ascii="GHEA Grapalat" w:hAnsi="GHEA Grapalat"/>
          <w:szCs w:val="24"/>
          <w:lang w:val="hy-AM"/>
        </w:rPr>
        <w:t xml:space="preserve"> ֆայլ:</w:t>
      </w:r>
    </w:p>
    <w:p w:rsidR="00B02E54" w:rsidRDefault="0072250B" w:rsidP="00CD3FA7">
      <w:pPr>
        <w:ind w:left="-540" w:right="-262"/>
        <w:rPr>
          <w:rFonts w:ascii="GHEA Grapalat" w:hAnsi="GHEA Grapalat" w:cs="GHEA Grapalat"/>
          <w:lang w:val="hy-AM"/>
        </w:rPr>
      </w:pPr>
      <w:r w:rsidRPr="00D46BD0">
        <w:rPr>
          <w:rFonts w:ascii="GHEA Grapalat" w:hAnsi="GHEA Grapalat" w:cs="Sylfaen"/>
          <w:szCs w:val="24"/>
          <w:lang w:val="af-ZA"/>
        </w:rPr>
        <w:t xml:space="preserve">        </w:t>
      </w:r>
      <w:r w:rsidR="00AC3579">
        <w:rPr>
          <w:rFonts w:ascii="GHEA Grapalat" w:hAnsi="GHEA Grapalat" w:cs="Sylfaen"/>
          <w:szCs w:val="24"/>
          <w:lang w:val="af-ZA"/>
        </w:rPr>
        <w:t xml:space="preserve">  </w:t>
      </w:r>
      <w:r w:rsidR="00B02E54" w:rsidRPr="00D46BD0">
        <w:rPr>
          <w:rFonts w:ascii="GHEA Grapalat" w:hAnsi="GHEA Grapalat" w:cs="GHEA Grapalat"/>
          <w:lang w:val="hy-AM"/>
        </w:rPr>
        <w:t>Հարգանքով՝</w:t>
      </w:r>
    </w:p>
    <w:p w:rsidR="00662E77" w:rsidRDefault="00D260DC" w:rsidP="00CD3FA7">
      <w:pPr>
        <w:ind w:left="-540" w:right="-262"/>
        <w:rPr>
          <w:rFonts w:ascii="GHEA Grapalat" w:hAnsi="GHEA Grapalat" w:cs="Sylfaen"/>
          <w:szCs w:val="24"/>
          <w:lang w:val="af-ZA"/>
        </w:rPr>
      </w:pPr>
      <w:r w:rsidRPr="00662E77">
        <w:rPr>
          <w:rFonts w:ascii="GHEA Grapalat" w:hAnsi="GHEA Grapalat" w:cs="GHEA Grapalat"/>
          <w:lang w:val="af-ZA"/>
        </w:rPr>
        <w:t xml:space="preserve">       </w:t>
      </w:r>
      <w:r w:rsidR="001327AB" w:rsidRPr="00662E77">
        <w:rPr>
          <w:rFonts w:ascii="GHEA Grapalat" w:hAnsi="GHEA Grapalat" w:cs="GHEA Grapalat"/>
          <w:lang w:val="af-ZA"/>
        </w:rPr>
        <w:t xml:space="preserve">             </w:t>
      </w:r>
      <w:r w:rsidRPr="00662E77">
        <w:rPr>
          <w:rFonts w:ascii="GHEA Grapalat" w:hAnsi="GHEA Grapalat" w:cs="GHEA Grapalat"/>
          <w:lang w:val="af-ZA"/>
        </w:rPr>
        <w:t xml:space="preserve"> </w:t>
      </w:r>
      <w:r w:rsidR="00287C71">
        <w:rPr>
          <w:rFonts w:ascii="GHEA Grapalat" w:hAnsi="GHEA Grapalat" w:cs="Sylfaen"/>
          <w:szCs w:val="24"/>
          <w:lang w:val="af-ZA"/>
        </w:rPr>
        <w:t xml:space="preserve">    </w:t>
      </w:r>
      <w:r w:rsidR="008E7534">
        <w:rPr>
          <w:rFonts w:ascii="GHEA Grapalat" w:hAnsi="GHEA Grapalat" w:cs="Sylfaen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5C575B65-6207-4B9B-B396-6DD5E2BEBF45}" provid="{00000000-0000-0000-0000-000000000000}" issignatureline="t"/>
          </v:shape>
        </w:pict>
      </w:r>
      <w:bookmarkStart w:id="0" w:name="_GoBack"/>
      <w:bookmarkEnd w:id="0"/>
      <w:r w:rsidR="00287C71" w:rsidRPr="00D46BD0">
        <w:rPr>
          <w:rFonts w:ascii="GHEA Grapalat" w:hAnsi="GHEA Grapalat" w:cs="Sylfaen"/>
          <w:szCs w:val="24"/>
          <w:lang w:val="af-ZA"/>
        </w:rPr>
        <w:t xml:space="preserve">                          </w:t>
      </w:r>
      <w:r w:rsidR="002E6F35" w:rsidRPr="000E760F">
        <w:rPr>
          <w:rFonts w:ascii="GHEA Grapalat" w:hAnsi="GHEA Grapalat" w:cs="Sylfaen"/>
          <w:szCs w:val="24"/>
          <w:lang w:val="hy-AM"/>
        </w:rPr>
        <w:t>Եղիազար ՎԱՐԴԱՆՅԱՆ</w:t>
      </w:r>
      <w:r w:rsidR="00287C71" w:rsidRPr="00D46BD0">
        <w:rPr>
          <w:rFonts w:ascii="GHEA Grapalat" w:hAnsi="GHEA Grapalat" w:cs="Sylfaen"/>
          <w:szCs w:val="24"/>
          <w:lang w:val="af-ZA"/>
        </w:rPr>
        <w:t xml:space="preserve">     </w:t>
      </w:r>
    </w:p>
    <w:p w:rsidR="00A055FB" w:rsidRDefault="00A055FB" w:rsidP="00CD3FA7">
      <w:pPr>
        <w:ind w:left="-540" w:right="-262"/>
        <w:rPr>
          <w:rFonts w:ascii="GHEA Grapalat" w:hAnsi="GHEA Grapalat" w:cs="GHEA Grapalat"/>
          <w:iCs/>
          <w:sz w:val="16"/>
          <w:szCs w:val="16"/>
          <w:lang w:val="hy-AM"/>
        </w:rPr>
      </w:pPr>
      <w:r w:rsidRPr="003F2173">
        <w:rPr>
          <w:rFonts w:ascii="GHEA Grapalat" w:hAnsi="GHEA Grapalat" w:cs="GHEA Grapalat"/>
          <w:iCs/>
          <w:sz w:val="16"/>
          <w:szCs w:val="16"/>
          <w:lang w:val="hy-AM"/>
        </w:rPr>
        <w:t xml:space="preserve">Ճարտարապետության </w:t>
      </w:r>
      <w:r>
        <w:rPr>
          <w:rFonts w:ascii="GHEA Grapalat" w:hAnsi="GHEA Grapalat" w:cs="GHEA Grapalat"/>
          <w:iCs/>
          <w:sz w:val="16"/>
          <w:szCs w:val="16"/>
          <w:lang w:val="hy-AM"/>
        </w:rPr>
        <w:t>և քաղաքաշինության վարչության</w:t>
      </w:r>
      <w:r w:rsidRPr="00C76497">
        <w:rPr>
          <w:rFonts w:ascii="GHEA Grapalat" w:hAnsi="GHEA Grapalat" w:cs="GHEA Grapalat"/>
          <w:iCs/>
          <w:sz w:val="16"/>
          <w:szCs w:val="16"/>
          <w:lang w:val="af-ZA"/>
        </w:rPr>
        <w:t xml:space="preserve"> </w:t>
      </w:r>
      <w:r>
        <w:rPr>
          <w:rFonts w:ascii="GHEA Grapalat" w:hAnsi="GHEA Grapalat" w:cs="GHEA Grapalat"/>
          <w:iCs/>
          <w:sz w:val="16"/>
          <w:szCs w:val="16"/>
          <w:lang w:val="hy-AM"/>
        </w:rPr>
        <w:t>պետ</w:t>
      </w:r>
    </w:p>
    <w:p w:rsidR="00A055FB" w:rsidRPr="003F2173" w:rsidRDefault="00721F4E" w:rsidP="00CD3FA7">
      <w:pPr>
        <w:ind w:left="-540" w:right="-262"/>
        <w:rPr>
          <w:rFonts w:ascii="GHEA Grapalat" w:hAnsi="GHEA Grapalat" w:cs="GHEA Grapalat"/>
          <w:iCs/>
          <w:sz w:val="16"/>
          <w:szCs w:val="16"/>
          <w:lang w:val="hy-AM"/>
        </w:rPr>
      </w:pPr>
      <w:r w:rsidRPr="00721F4E">
        <w:rPr>
          <w:rFonts w:ascii="GHEA Grapalat" w:hAnsi="GHEA Grapalat" w:cs="GHEA Grapalat"/>
          <w:iCs/>
          <w:sz w:val="16"/>
          <w:szCs w:val="16"/>
          <w:lang w:val="hy-AM"/>
        </w:rPr>
        <w:t>Լևոն Առաքելյան</w:t>
      </w:r>
      <w:r w:rsidR="00A055FB" w:rsidRPr="00C76497">
        <w:rPr>
          <w:rFonts w:ascii="GHEA Grapalat" w:hAnsi="GHEA Grapalat" w:cs="GHEA Grapalat"/>
          <w:iCs/>
          <w:sz w:val="16"/>
          <w:szCs w:val="16"/>
          <w:lang w:val="hy-AM"/>
        </w:rPr>
        <w:t>, հեռախոս` 011 621 725,</w:t>
      </w:r>
    </w:p>
    <w:p w:rsidR="00A055FB" w:rsidRPr="00721F4E" w:rsidRDefault="00A055FB" w:rsidP="00721F4E">
      <w:pPr>
        <w:ind w:left="-540" w:right="-262"/>
        <w:rPr>
          <w:rFonts w:ascii="GHEA Grapalat" w:hAnsi="GHEA Grapalat" w:cs="GHEA Grapalat"/>
          <w:iCs/>
          <w:sz w:val="16"/>
          <w:szCs w:val="16"/>
          <w:lang w:val="hy-AM"/>
        </w:rPr>
      </w:pPr>
      <w:r w:rsidRPr="003F2173">
        <w:rPr>
          <w:rFonts w:ascii="GHEA Grapalat" w:hAnsi="GHEA Grapalat" w:cs="GHEA Grapalat"/>
          <w:iCs/>
          <w:sz w:val="16"/>
          <w:szCs w:val="16"/>
          <w:lang w:val="hy-AM"/>
        </w:rPr>
        <w:t xml:space="preserve">կատարող </w:t>
      </w:r>
      <w:r w:rsidRPr="00662E77">
        <w:rPr>
          <w:rFonts w:ascii="GHEA Grapalat" w:hAnsi="GHEA Grapalat" w:cs="GHEA Grapalat"/>
          <w:iCs/>
          <w:sz w:val="16"/>
          <w:szCs w:val="16"/>
          <w:lang w:val="hy-AM"/>
        </w:rPr>
        <w:t>Լիլիթ Պալյան</w:t>
      </w:r>
      <w:r w:rsidR="00721F4E" w:rsidRPr="00721F4E">
        <w:rPr>
          <w:rFonts w:ascii="GHEA Grapalat" w:hAnsi="GHEA Grapalat" w:cs="GHEA Grapalat"/>
          <w:iCs/>
          <w:sz w:val="16"/>
          <w:szCs w:val="16"/>
          <w:lang w:val="hy-AM"/>
        </w:rPr>
        <w:t xml:space="preserve">, </w:t>
      </w:r>
      <w:r w:rsidR="00721F4E">
        <w:rPr>
          <w:rFonts w:ascii="GHEA Grapalat" w:hAnsi="GHEA Grapalat" w:cs="GHEA Grapalat"/>
          <w:iCs/>
          <w:sz w:val="16"/>
          <w:szCs w:val="16"/>
          <w:lang w:val="hy-AM"/>
        </w:rPr>
        <w:t>հեռախոս` 011 621 814</w:t>
      </w:r>
    </w:p>
    <w:p w:rsidR="00AE24C1" w:rsidRPr="00D46BD0" w:rsidRDefault="00AE24C1" w:rsidP="00CD3FA7">
      <w:pPr>
        <w:ind w:left="-540" w:right="-262"/>
        <w:rPr>
          <w:rFonts w:ascii="GHEA Grapalat" w:hAnsi="GHEA Grapalat" w:cs="Sylfaen"/>
          <w:szCs w:val="24"/>
          <w:lang w:val="hy-AM"/>
        </w:rPr>
      </w:pPr>
    </w:p>
    <w:sectPr w:rsidR="00AE24C1" w:rsidRPr="00D46BD0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698" w:rsidRDefault="00003698">
      <w:r>
        <w:separator/>
      </w:r>
    </w:p>
  </w:endnote>
  <w:endnote w:type="continuationSeparator" w:id="0">
    <w:p w:rsidR="00003698" w:rsidRDefault="0000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698" w:rsidRDefault="00003698">
      <w:r>
        <w:separator/>
      </w:r>
    </w:p>
  </w:footnote>
  <w:footnote w:type="continuationSeparator" w:id="0">
    <w:p w:rsidR="00003698" w:rsidRDefault="0000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3698"/>
    <w:rsid w:val="0000479D"/>
    <w:rsid w:val="00021402"/>
    <w:rsid w:val="00024ADF"/>
    <w:rsid w:val="0003105C"/>
    <w:rsid w:val="00042A56"/>
    <w:rsid w:val="0005163B"/>
    <w:rsid w:val="00054438"/>
    <w:rsid w:val="00061A21"/>
    <w:rsid w:val="00062E24"/>
    <w:rsid w:val="0006425B"/>
    <w:rsid w:val="00065C49"/>
    <w:rsid w:val="00076D12"/>
    <w:rsid w:val="00086FD5"/>
    <w:rsid w:val="0009405C"/>
    <w:rsid w:val="00096D12"/>
    <w:rsid w:val="000B3221"/>
    <w:rsid w:val="000D153D"/>
    <w:rsid w:val="000E3EE0"/>
    <w:rsid w:val="000E44EC"/>
    <w:rsid w:val="000E760F"/>
    <w:rsid w:val="000F3844"/>
    <w:rsid w:val="00100C8E"/>
    <w:rsid w:val="0010420E"/>
    <w:rsid w:val="001043B3"/>
    <w:rsid w:val="00106480"/>
    <w:rsid w:val="00107292"/>
    <w:rsid w:val="001224C8"/>
    <w:rsid w:val="0012270D"/>
    <w:rsid w:val="00123F4E"/>
    <w:rsid w:val="001327AB"/>
    <w:rsid w:val="00135385"/>
    <w:rsid w:val="00137300"/>
    <w:rsid w:val="001413C8"/>
    <w:rsid w:val="00141B9A"/>
    <w:rsid w:val="00144B43"/>
    <w:rsid w:val="001476C4"/>
    <w:rsid w:val="001626A4"/>
    <w:rsid w:val="00171B50"/>
    <w:rsid w:val="00171E75"/>
    <w:rsid w:val="00171EBD"/>
    <w:rsid w:val="0017260E"/>
    <w:rsid w:val="00176509"/>
    <w:rsid w:val="00180F37"/>
    <w:rsid w:val="0018701E"/>
    <w:rsid w:val="00194192"/>
    <w:rsid w:val="0019614B"/>
    <w:rsid w:val="001A5679"/>
    <w:rsid w:val="001B4982"/>
    <w:rsid w:val="001B76A5"/>
    <w:rsid w:val="001B7D4E"/>
    <w:rsid w:val="001C536C"/>
    <w:rsid w:val="001C5681"/>
    <w:rsid w:val="001C5DFC"/>
    <w:rsid w:val="001D69D1"/>
    <w:rsid w:val="001E1AEE"/>
    <w:rsid w:val="001E2DF5"/>
    <w:rsid w:val="001F7DC9"/>
    <w:rsid w:val="002044FA"/>
    <w:rsid w:val="00211A0A"/>
    <w:rsid w:val="00211AC9"/>
    <w:rsid w:val="002157D3"/>
    <w:rsid w:val="00225F8B"/>
    <w:rsid w:val="002265CD"/>
    <w:rsid w:val="002337B8"/>
    <w:rsid w:val="00242E83"/>
    <w:rsid w:val="00261540"/>
    <w:rsid w:val="002676D1"/>
    <w:rsid w:val="00276C42"/>
    <w:rsid w:val="00280026"/>
    <w:rsid w:val="002835AB"/>
    <w:rsid w:val="00287C71"/>
    <w:rsid w:val="002A0318"/>
    <w:rsid w:val="002A2435"/>
    <w:rsid w:val="002A745B"/>
    <w:rsid w:val="002B242A"/>
    <w:rsid w:val="002B32DC"/>
    <w:rsid w:val="002C044F"/>
    <w:rsid w:val="002C50DF"/>
    <w:rsid w:val="002C523E"/>
    <w:rsid w:val="002C5596"/>
    <w:rsid w:val="002D2AD5"/>
    <w:rsid w:val="002E0F30"/>
    <w:rsid w:val="002E25D2"/>
    <w:rsid w:val="002E6F35"/>
    <w:rsid w:val="003031CE"/>
    <w:rsid w:val="00310B88"/>
    <w:rsid w:val="00313D0A"/>
    <w:rsid w:val="00315D1E"/>
    <w:rsid w:val="0032031F"/>
    <w:rsid w:val="00326E75"/>
    <w:rsid w:val="00331969"/>
    <w:rsid w:val="00331EE3"/>
    <w:rsid w:val="00335F9C"/>
    <w:rsid w:val="003469C0"/>
    <w:rsid w:val="00347D36"/>
    <w:rsid w:val="00354545"/>
    <w:rsid w:val="003556E9"/>
    <w:rsid w:val="003558D4"/>
    <w:rsid w:val="003577B7"/>
    <w:rsid w:val="00357AB2"/>
    <w:rsid w:val="00365A32"/>
    <w:rsid w:val="00381666"/>
    <w:rsid w:val="0038242D"/>
    <w:rsid w:val="0038294F"/>
    <w:rsid w:val="0038599C"/>
    <w:rsid w:val="00387BDD"/>
    <w:rsid w:val="003A0639"/>
    <w:rsid w:val="003A401E"/>
    <w:rsid w:val="003A6031"/>
    <w:rsid w:val="003B5C5D"/>
    <w:rsid w:val="003B600B"/>
    <w:rsid w:val="003B79A0"/>
    <w:rsid w:val="003C7DA4"/>
    <w:rsid w:val="003D2252"/>
    <w:rsid w:val="003D51AB"/>
    <w:rsid w:val="003D7C2B"/>
    <w:rsid w:val="003E011A"/>
    <w:rsid w:val="003E1EC2"/>
    <w:rsid w:val="003E73F8"/>
    <w:rsid w:val="003F0025"/>
    <w:rsid w:val="003F1DF0"/>
    <w:rsid w:val="003F2173"/>
    <w:rsid w:val="003F3850"/>
    <w:rsid w:val="003F5877"/>
    <w:rsid w:val="00403A3A"/>
    <w:rsid w:val="004075FC"/>
    <w:rsid w:val="00415492"/>
    <w:rsid w:val="004211F8"/>
    <w:rsid w:val="004246FB"/>
    <w:rsid w:val="004366EF"/>
    <w:rsid w:val="00436B87"/>
    <w:rsid w:val="00441B27"/>
    <w:rsid w:val="0044280F"/>
    <w:rsid w:val="00442CC8"/>
    <w:rsid w:val="00443470"/>
    <w:rsid w:val="00455A51"/>
    <w:rsid w:val="00455B75"/>
    <w:rsid w:val="00462637"/>
    <w:rsid w:val="00463C9F"/>
    <w:rsid w:val="00484590"/>
    <w:rsid w:val="00494B97"/>
    <w:rsid w:val="004A1061"/>
    <w:rsid w:val="004A1243"/>
    <w:rsid w:val="004A2967"/>
    <w:rsid w:val="004A59FB"/>
    <w:rsid w:val="004B0501"/>
    <w:rsid w:val="004B1B05"/>
    <w:rsid w:val="004B4A5A"/>
    <w:rsid w:val="004D0C70"/>
    <w:rsid w:val="004D5FF4"/>
    <w:rsid w:val="004D71B5"/>
    <w:rsid w:val="004D76CF"/>
    <w:rsid w:val="004E0CFD"/>
    <w:rsid w:val="004F1465"/>
    <w:rsid w:val="004F3409"/>
    <w:rsid w:val="005209E9"/>
    <w:rsid w:val="005254D7"/>
    <w:rsid w:val="005256F0"/>
    <w:rsid w:val="00525EBF"/>
    <w:rsid w:val="005260B3"/>
    <w:rsid w:val="00542E21"/>
    <w:rsid w:val="005432EA"/>
    <w:rsid w:val="0055044A"/>
    <w:rsid w:val="00551835"/>
    <w:rsid w:val="00551EDD"/>
    <w:rsid w:val="00556C8A"/>
    <w:rsid w:val="00565EE2"/>
    <w:rsid w:val="00591DA9"/>
    <w:rsid w:val="00596AD2"/>
    <w:rsid w:val="0059783E"/>
    <w:rsid w:val="005A7F87"/>
    <w:rsid w:val="005B0EC9"/>
    <w:rsid w:val="005B2506"/>
    <w:rsid w:val="005B37B4"/>
    <w:rsid w:val="005C5BA3"/>
    <w:rsid w:val="005C7DC1"/>
    <w:rsid w:val="005D2FBA"/>
    <w:rsid w:val="005D37F0"/>
    <w:rsid w:val="005D5F6E"/>
    <w:rsid w:val="005D74FC"/>
    <w:rsid w:val="005E064B"/>
    <w:rsid w:val="005E078B"/>
    <w:rsid w:val="005E10F2"/>
    <w:rsid w:val="005E48C1"/>
    <w:rsid w:val="005E5A02"/>
    <w:rsid w:val="005F26DC"/>
    <w:rsid w:val="005F3655"/>
    <w:rsid w:val="005F5FA9"/>
    <w:rsid w:val="00605FD2"/>
    <w:rsid w:val="00616651"/>
    <w:rsid w:val="00617D14"/>
    <w:rsid w:val="006331D6"/>
    <w:rsid w:val="00633606"/>
    <w:rsid w:val="00634B50"/>
    <w:rsid w:val="00635B41"/>
    <w:rsid w:val="00636724"/>
    <w:rsid w:val="00656CE4"/>
    <w:rsid w:val="00660A12"/>
    <w:rsid w:val="00662E77"/>
    <w:rsid w:val="00672835"/>
    <w:rsid w:val="0068162E"/>
    <w:rsid w:val="00681C03"/>
    <w:rsid w:val="00683005"/>
    <w:rsid w:val="0069213B"/>
    <w:rsid w:val="006A248A"/>
    <w:rsid w:val="006B0942"/>
    <w:rsid w:val="006B29A4"/>
    <w:rsid w:val="006B706B"/>
    <w:rsid w:val="006E574E"/>
    <w:rsid w:val="006F21B5"/>
    <w:rsid w:val="006F787E"/>
    <w:rsid w:val="00712F8C"/>
    <w:rsid w:val="0071350B"/>
    <w:rsid w:val="007161A1"/>
    <w:rsid w:val="00721F4E"/>
    <w:rsid w:val="007221EE"/>
    <w:rsid w:val="0072250B"/>
    <w:rsid w:val="00724B13"/>
    <w:rsid w:val="00732356"/>
    <w:rsid w:val="00733504"/>
    <w:rsid w:val="00736E21"/>
    <w:rsid w:val="00737EBC"/>
    <w:rsid w:val="007406D6"/>
    <w:rsid w:val="00775304"/>
    <w:rsid w:val="007830BF"/>
    <w:rsid w:val="00784DDA"/>
    <w:rsid w:val="00792942"/>
    <w:rsid w:val="007B62B2"/>
    <w:rsid w:val="007D0D8A"/>
    <w:rsid w:val="007D2A19"/>
    <w:rsid w:val="007D32A8"/>
    <w:rsid w:val="007D7828"/>
    <w:rsid w:val="007E064F"/>
    <w:rsid w:val="007E2CEA"/>
    <w:rsid w:val="007F09C7"/>
    <w:rsid w:val="007F1CC1"/>
    <w:rsid w:val="007F40AA"/>
    <w:rsid w:val="00800FB9"/>
    <w:rsid w:val="00803651"/>
    <w:rsid w:val="00816A9D"/>
    <w:rsid w:val="008171B1"/>
    <w:rsid w:val="008313C6"/>
    <w:rsid w:val="0083247A"/>
    <w:rsid w:val="00833102"/>
    <w:rsid w:val="008409D4"/>
    <w:rsid w:val="008412BB"/>
    <w:rsid w:val="00845A0E"/>
    <w:rsid w:val="00852DBA"/>
    <w:rsid w:val="00856FFA"/>
    <w:rsid w:val="00865420"/>
    <w:rsid w:val="00867385"/>
    <w:rsid w:val="00871048"/>
    <w:rsid w:val="00886BFD"/>
    <w:rsid w:val="00887EA2"/>
    <w:rsid w:val="00890F4D"/>
    <w:rsid w:val="008932E6"/>
    <w:rsid w:val="008958DD"/>
    <w:rsid w:val="00896489"/>
    <w:rsid w:val="008A6817"/>
    <w:rsid w:val="008B4F19"/>
    <w:rsid w:val="008C3280"/>
    <w:rsid w:val="008C4A93"/>
    <w:rsid w:val="008D06C9"/>
    <w:rsid w:val="008D3F11"/>
    <w:rsid w:val="008D59AA"/>
    <w:rsid w:val="008E0E6A"/>
    <w:rsid w:val="008E7534"/>
    <w:rsid w:val="008F6245"/>
    <w:rsid w:val="00903C48"/>
    <w:rsid w:val="00903CE6"/>
    <w:rsid w:val="00910431"/>
    <w:rsid w:val="00913496"/>
    <w:rsid w:val="00914DCD"/>
    <w:rsid w:val="00922B11"/>
    <w:rsid w:val="0092382E"/>
    <w:rsid w:val="00925067"/>
    <w:rsid w:val="00925A82"/>
    <w:rsid w:val="00927C1E"/>
    <w:rsid w:val="00933E75"/>
    <w:rsid w:val="00936F3E"/>
    <w:rsid w:val="00937F45"/>
    <w:rsid w:val="00946FE6"/>
    <w:rsid w:val="00956BF9"/>
    <w:rsid w:val="00956C29"/>
    <w:rsid w:val="00974B26"/>
    <w:rsid w:val="009903FB"/>
    <w:rsid w:val="00993CEA"/>
    <w:rsid w:val="0099567B"/>
    <w:rsid w:val="00995FE1"/>
    <w:rsid w:val="009A0474"/>
    <w:rsid w:val="009B28B1"/>
    <w:rsid w:val="009C2588"/>
    <w:rsid w:val="009C3405"/>
    <w:rsid w:val="009C3F4C"/>
    <w:rsid w:val="009C7C13"/>
    <w:rsid w:val="009D516D"/>
    <w:rsid w:val="009D7C65"/>
    <w:rsid w:val="009E17F6"/>
    <w:rsid w:val="009E3291"/>
    <w:rsid w:val="009E4E18"/>
    <w:rsid w:val="009F4727"/>
    <w:rsid w:val="00A055FB"/>
    <w:rsid w:val="00A058F7"/>
    <w:rsid w:val="00A11B5F"/>
    <w:rsid w:val="00A20E5F"/>
    <w:rsid w:val="00A23781"/>
    <w:rsid w:val="00A30B80"/>
    <w:rsid w:val="00A4558E"/>
    <w:rsid w:val="00A50186"/>
    <w:rsid w:val="00A5082C"/>
    <w:rsid w:val="00A5580E"/>
    <w:rsid w:val="00A65793"/>
    <w:rsid w:val="00A77190"/>
    <w:rsid w:val="00A776D4"/>
    <w:rsid w:val="00A8166B"/>
    <w:rsid w:val="00A82107"/>
    <w:rsid w:val="00A92FAB"/>
    <w:rsid w:val="00A9309C"/>
    <w:rsid w:val="00A94A8E"/>
    <w:rsid w:val="00AA6410"/>
    <w:rsid w:val="00AA69B3"/>
    <w:rsid w:val="00AB0C7E"/>
    <w:rsid w:val="00AB3CFC"/>
    <w:rsid w:val="00AB45C0"/>
    <w:rsid w:val="00AB7C14"/>
    <w:rsid w:val="00AC3579"/>
    <w:rsid w:val="00AC36F3"/>
    <w:rsid w:val="00AC48A0"/>
    <w:rsid w:val="00AD2D73"/>
    <w:rsid w:val="00AD311C"/>
    <w:rsid w:val="00AE24C1"/>
    <w:rsid w:val="00AE2B53"/>
    <w:rsid w:val="00AE6A88"/>
    <w:rsid w:val="00AF264D"/>
    <w:rsid w:val="00AF3C82"/>
    <w:rsid w:val="00AF7527"/>
    <w:rsid w:val="00B00B17"/>
    <w:rsid w:val="00B02E54"/>
    <w:rsid w:val="00B12A6B"/>
    <w:rsid w:val="00B234AD"/>
    <w:rsid w:val="00B40C9C"/>
    <w:rsid w:val="00B43454"/>
    <w:rsid w:val="00B507D5"/>
    <w:rsid w:val="00B61B19"/>
    <w:rsid w:val="00B71589"/>
    <w:rsid w:val="00B74663"/>
    <w:rsid w:val="00B77E04"/>
    <w:rsid w:val="00B8562F"/>
    <w:rsid w:val="00B87184"/>
    <w:rsid w:val="00B91CBC"/>
    <w:rsid w:val="00B94663"/>
    <w:rsid w:val="00BA3077"/>
    <w:rsid w:val="00BB32C0"/>
    <w:rsid w:val="00BB5D59"/>
    <w:rsid w:val="00BC1F78"/>
    <w:rsid w:val="00BC58BA"/>
    <w:rsid w:val="00BD2452"/>
    <w:rsid w:val="00BD2E8F"/>
    <w:rsid w:val="00BE6EDA"/>
    <w:rsid w:val="00BE7032"/>
    <w:rsid w:val="00C0290F"/>
    <w:rsid w:val="00C06CA7"/>
    <w:rsid w:val="00C149BB"/>
    <w:rsid w:val="00C15918"/>
    <w:rsid w:val="00C303C6"/>
    <w:rsid w:val="00C31E35"/>
    <w:rsid w:val="00C35A82"/>
    <w:rsid w:val="00C36AC6"/>
    <w:rsid w:val="00C37F6A"/>
    <w:rsid w:val="00C42641"/>
    <w:rsid w:val="00C42EED"/>
    <w:rsid w:val="00C45D2E"/>
    <w:rsid w:val="00C54B95"/>
    <w:rsid w:val="00C552FF"/>
    <w:rsid w:val="00C55491"/>
    <w:rsid w:val="00C55561"/>
    <w:rsid w:val="00C57199"/>
    <w:rsid w:val="00C602A8"/>
    <w:rsid w:val="00C607B4"/>
    <w:rsid w:val="00C6291B"/>
    <w:rsid w:val="00C65F38"/>
    <w:rsid w:val="00C7186A"/>
    <w:rsid w:val="00C72878"/>
    <w:rsid w:val="00C76497"/>
    <w:rsid w:val="00C83F85"/>
    <w:rsid w:val="00CA00CA"/>
    <w:rsid w:val="00CA0FEC"/>
    <w:rsid w:val="00CA3E7F"/>
    <w:rsid w:val="00CC0189"/>
    <w:rsid w:val="00CC306E"/>
    <w:rsid w:val="00CC4D64"/>
    <w:rsid w:val="00CC618E"/>
    <w:rsid w:val="00CD02BF"/>
    <w:rsid w:val="00CD12C0"/>
    <w:rsid w:val="00CD3C2A"/>
    <w:rsid w:val="00CD3EB3"/>
    <w:rsid w:val="00CD3FA7"/>
    <w:rsid w:val="00CE3D62"/>
    <w:rsid w:val="00CE3E52"/>
    <w:rsid w:val="00CE5FFA"/>
    <w:rsid w:val="00D107CC"/>
    <w:rsid w:val="00D260DC"/>
    <w:rsid w:val="00D32A29"/>
    <w:rsid w:val="00D35CC3"/>
    <w:rsid w:val="00D373F1"/>
    <w:rsid w:val="00D407E8"/>
    <w:rsid w:val="00D46149"/>
    <w:rsid w:val="00D46BD0"/>
    <w:rsid w:val="00D60535"/>
    <w:rsid w:val="00D64649"/>
    <w:rsid w:val="00D65FC5"/>
    <w:rsid w:val="00D66A8A"/>
    <w:rsid w:val="00D73303"/>
    <w:rsid w:val="00D746F2"/>
    <w:rsid w:val="00D90E0E"/>
    <w:rsid w:val="00D95BF0"/>
    <w:rsid w:val="00DA66A9"/>
    <w:rsid w:val="00DB21A4"/>
    <w:rsid w:val="00DB7DB0"/>
    <w:rsid w:val="00DC21CF"/>
    <w:rsid w:val="00DC5DB1"/>
    <w:rsid w:val="00DE059C"/>
    <w:rsid w:val="00DE43D3"/>
    <w:rsid w:val="00E00183"/>
    <w:rsid w:val="00E022E7"/>
    <w:rsid w:val="00E03557"/>
    <w:rsid w:val="00E0461E"/>
    <w:rsid w:val="00E1379A"/>
    <w:rsid w:val="00E14D01"/>
    <w:rsid w:val="00E2580E"/>
    <w:rsid w:val="00E273F1"/>
    <w:rsid w:val="00E32449"/>
    <w:rsid w:val="00E34BE1"/>
    <w:rsid w:val="00E373C7"/>
    <w:rsid w:val="00E4473D"/>
    <w:rsid w:val="00E45431"/>
    <w:rsid w:val="00E50BC8"/>
    <w:rsid w:val="00E522D5"/>
    <w:rsid w:val="00E61A4A"/>
    <w:rsid w:val="00E62140"/>
    <w:rsid w:val="00E73305"/>
    <w:rsid w:val="00E735B2"/>
    <w:rsid w:val="00E762AC"/>
    <w:rsid w:val="00E85555"/>
    <w:rsid w:val="00EA0409"/>
    <w:rsid w:val="00EA5E17"/>
    <w:rsid w:val="00EA7827"/>
    <w:rsid w:val="00EB3C2E"/>
    <w:rsid w:val="00EB3C7E"/>
    <w:rsid w:val="00EB4913"/>
    <w:rsid w:val="00EB7104"/>
    <w:rsid w:val="00EC0698"/>
    <w:rsid w:val="00EC22CA"/>
    <w:rsid w:val="00ED4859"/>
    <w:rsid w:val="00ED5207"/>
    <w:rsid w:val="00ED5BF4"/>
    <w:rsid w:val="00EE6B73"/>
    <w:rsid w:val="00EE7468"/>
    <w:rsid w:val="00EF0857"/>
    <w:rsid w:val="00EF523D"/>
    <w:rsid w:val="00F02209"/>
    <w:rsid w:val="00F063A9"/>
    <w:rsid w:val="00F11C25"/>
    <w:rsid w:val="00F11C81"/>
    <w:rsid w:val="00F1297F"/>
    <w:rsid w:val="00F13E13"/>
    <w:rsid w:val="00F24446"/>
    <w:rsid w:val="00F3348A"/>
    <w:rsid w:val="00F40B68"/>
    <w:rsid w:val="00F44E23"/>
    <w:rsid w:val="00F50872"/>
    <w:rsid w:val="00F60ED5"/>
    <w:rsid w:val="00F66177"/>
    <w:rsid w:val="00F76E67"/>
    <w:rsid w:val="00F81B2D"/>
    <w:rsid w:val="00F91747"/>
    <w:rsid w:val="00F9216C"/>
    <w:rsid w:val="00F94CA4"/>
    <w:rsid w:val="00F9733E"/>
    <w:rsid w:val="00FA1D1F"/>
    <w:rsid w:val="00FB2B06"/>
    <w:rsid w:val="00FC2992"/>
    <w:rsid w:val="00FD77E0"/>
    <w:rsid w:val="00FE58CC"/>
    <w:rsid w:val="00FE5FF5"/>
    <w:rsid w:val="00FE6C1C"/>
    <w:rsid w:val="00FE77F4"/>
    <w:rsid w:val="00FF2637"/>
    <w:rsid w:val="00FF78A5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A98311"/>
  <w15:docId w15:val="{BC6DF6FE-D7D4-4154-84B4-7885A94D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403A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inurba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Lez5YRqEhwEChXULZBcnPFZjk6SduhOTTV5cF2zbIQk=</DigestValue>
    </Reference>
    <Reference Type="http://www.w3.org/2000/09/xmldsig#Object" URI="#idOfficeObject">
      <DigestMethod Algorithm="http://www.w3.org/2001/04/xmlenc#sha256"/>
      <DigestValue>ZYa+VYh2tPC6mVWQ26FMqpjRPTWrhD38jl0OnUbwev8=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3suYj/Ppy/laFPrRtGcLS7oqR3IaPGE8lIvBwVbWz8A=</DigestValue>
    </Reference>
    <Reference Type="http://www.w3.org/2000/09/xmldsig#Object" URI="#idValidSigLnImg">
      <DigestMethod Algorithm="http://www.w3.org/2001/04/xmlenc#sha256"/>
      <DigestValue>doSd+Ewr5FPeHtJU1prGBTjyyIDV+LJfoXHtU8OkyNg=</DigestValue>
    </Reference>
    <Reference Type="http://www.w3.org/2000/09/xmldsig#Object" URI="#idInvalidSigLnImg">
      <DigestMethod Algorithm="http://www.w3.org/2001/04/xmlenc#sha256"/>
      <DigestValue>QYybwxaYEOzYYLkj/uHkVOTAy5obqAHsCqEMRH0oWbY=</DigestValue>
    </Reference>
  </SignedInfo>
  <SignatureValue>Avq4f3q23118x3jGfrLJDoscicsp+nqcKgqVnsux2ClllnsTfcLqUyfuFDEplGU/7nIINfsQ57HI
0mKjxN4ljZwjKNdXiFknqdrodxrptD2dkjNWfuqzLiixaeD6/np7Yi9YlXOeYy0XEnVwmNofTLZN
Tu+Bq7YwZaSdXSGknrwCc7c0Ni1dIJb1jdbtpdeCnnf+Qol031lLtfnR3e3lq4KK/UevnvGXlVcJ
Uz0zV0ZPllaMByJES6IclVJ5120E8/2kLpCDTG3KB7dV8NPh+cHZp6zI3/OYvJAEUIVUXRyaGIwH
2m/wuSlocYUkjZkmHHS3hvG60gqCYfTJVgDhTw==</SignatureValue>
  <KeyInfo>
    <X509Data>
      <X509Certificate>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0NMeVKlI7NzyDIfDkzJ0e95V1wQfG1N+lFHoD7otdrc=</DigestValue>
      </Reference>
      <Reference URI="/word/document.xml?ContentType=application/vnd.openxmlformats-officedocument.wordprocessingml.document.main+xml">
        <DigestMethod Algorithm="http://www.w3.org/2001/04/xmlenc#sha256"/>
        <DigestValue>tg/vvbkpyle09CfRk419/A1BciFeuqaOGiV1Wom2tcM=</DigestValue>
      </Reference>
      <Reference URI="/word/endnotes.xml?ContentType=application/vnd.openxmlformats-officedocument.wordprocessingml.endnotes+xml">
        <DigestMethod Algorithm="http://www.w3.org/2001/04/xmlenc#sha256"/>
        <DigestValue>ipVZgvpTwxfD1Mw9NZAW6CrU0Z7c9HfPnQHrVC5KmUU=</DigestValue>
      </Reference>
      <Reference URI="/word/fontTable.xml?ContentType=application/vnd.openxmlformats-officedocument.wordprocessingml.fontTable+xml">
        <DigestMethod Algorithm="http://www.w3.org/2001/04/xmlenc#sha256"/>
        <DigestValue>AyaPFUr+nSyHZ4S5U9xUk6ip8cRnralifK9WLUHkujU=</DigestValue>
      </Reference>
      <Reference URI="/word/footnotes.xml?ContentType=application/vnd.openxmlformats-officedocument.wordprocessingml.footnotes+xml">
        <DigestMethod Algorithm="http://www.w3.org/2001/04/xmlenc#sha256"/>
        <DigestValue>c3aVf+BppmoDfgYxDks7Y5irBbs9yTrWaLMIwLINNmA=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74cfIx/ECszDMA8uB/zphkyeSSaLe93AQQgrLBKMPo0=</DigestValue>
      </Reference>
      <Reference URI="/word/numbering.xml?ContentType=application/vnd.openxmlformats-officedocument.wordprocessingml.numbering+xml">
        <DigestMethod Algorithm="http://www.w3.org/2001/04/xmlenc#sha256"/>
        <DigestValue>vVix5xBIKBwVqGhlo8cElPgZr1r8xoOPDfxATaDZr4o=</DigestValue>
      </Reference>
      <Reference URI="/word/settings.xml?ContentType=application/vnd.openxmlformats-officedocument.wordprocessingml.settings+xml">
        <DigestMethod Algorithm="http://www.w3.org/2001/04/xmlenc#sha256"/>
        <DigestValue>c8yL4fVJQTPFfeaqyfQ5rXkmgmcxYORkvhYDnicKJq8=</DigestValue>
      </Reference>
      <Reference URI="/word/styles.xml?ContentType=application/vnd.openxmlformats-officedocument.wordprocessingml.styles+xml">
        <DigestMethod Algorithm="http://www.w3.org/2001/04/xmlenc#sha256"/>
        <DigestValue>EBdWDQ7PEixVtK5hFE9n+Z9+zjWqnJpRk/CL2/k4Vkw=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VJXb+bQ8rV2XG5UjzXNFzvkrz9k1aoGtvx2yJFh1VdM=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2025-09-10T13:00:53Z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{5C575B65-6207-4B9B-B396-6DD5E2BEBF45}</SetupID>
          <SignatureText/>
          <SignatureImage>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97/3Oea79v/3f/f/97/3/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c2Pu0UTh1NHUwhChltJQsZLSHsGOwULh3zNblOPF99Z51r/3v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e/97nWs8Xz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WELuDFMd/k7/d/97/3v/f/9//3//f993fWtcZ/la0TVOJQwZiAjLEA0VsinbTp9nv3P/d/93/3v/e/97/3v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7X+sYJgANHb9z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Z7QlEBFyHX9j/3f/f/9//3//f/9//3//f/9//3//f/9//3//e19fHVfbTpEliQSKCKoMDBVvIRQ6PF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+0UjAh5Qt9z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eX9MpiAAuFRYyf2P/e/9//3v/e/97/3//f/5//3//f/9//3//e/97/3v/e/9733M7W7hO8zXLECYAqgjuEJMpWT5f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XOowIywz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z5X9C2KBGkEDRkUOhtX/3v/e/9//3//f/9//3//f/9//3v/f/97/3//e/9//3v/e/93/3u/b/5WWkIwHScARwBvJZhKf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XmOzKUgAWDrfb/97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/9/33cbWxM2DBVoAMoILhVXOrlGflv/b/93/3f/e/97/3v/d/97/3v/e/97/3v/d/97/3v/f/9//3//f3dKDRmJBGgAVj6fa/97P1vcTn9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eUbuEA4V/F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97/3v/e/97/3OfY1c6VzrRJSwVLBlNHY8lEzZ2QtlO2E47WzxfO1tcX/93/3v/e/9//3//e/9//3f/e/9z/28OEUcAJgCzKXEd7QyJBBx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z5j1DFpAPUtf2P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e99zv288W5hGNTpWOjU2FDLzMfItjiWvJY4hTBlMGY8hTRmwIZAlkCGQIfM1uE6/c/97/39/ZxQ2SgBSIf5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jzAgOETU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93/3v/d/97/3f/e/97/3v/d/93/2v/a79nv2u/b/97/3v/f/9//3//f/9//3tfY5QljAhQIX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fb/QxzAhQHZ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97/3//f/9//3//f/9//3//f/9//3//e/9//3seVxAVDxGZQv9z/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+0Q7RB4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v2e0Jc0MkCH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uyKawIMBnfb/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e/93HVsPGasEej7fb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lcPEWoAek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971S2tBA8RHF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e/939DGrBA8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xxXkiVqADg+f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xScSFJAB1b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b1k+jASSJT1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+/bzY+agBzJR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ZQg8RzQi7Sv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ubShAViwh5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PluzJawEODqf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99zf2c9W15fHVc9Vz5Xn2OfY59nf2e/a99v/3P/d/93/3f/e/97/3v/d/97/3f/e/97/3v/e/9//3v/f/97/3//f/9//3//f/9//3//f/9//3//f/97n2v1OUgA9TFeY/97/3//f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993sy2tCLUpX1/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2t3Qg0Z7BANGdItsSnTLbIl0imxKbApjyWPJW8hbiFuHU0dLBlNHW4hsSmxKZAlkCXRLRM2l0bZTvtWG1c8W11fn2u/b/97/3v/f/9//3//f/9//3//f/97/3//e/97H1vvEFEd/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Y2rAjuEP9z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n9DGMCJMpP1//d/97/3v/f/9//3//f/9//3//f/9//3//f/9//3//e/93/3e/b79vnmu/a1xjGleWRjM20S3yMbApkCVNHQsZ6hAKFesQDBFPGXAdsiU2Nng+ukb8Th1PX1ufYz9T9ymMADg2n2f/e/97/3v/d/97/3f/e/97/3v/d/97/3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6Ss0I7wzd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VPqwMciX+Vv97/3v/f/9//3//f/9//3//f/9//3//f/9//3//f/9//3//f/9//3//f/9//3//f/9//3v/e/97/3v/e/97/3v/e/93/3f/b/9r32t/X/xOeEIVMhUy0imxJbIl1CnVKdYpSgDNCHIhkSkMGQwVDBUMGU4h8jETMnU+t0YbUxxTPVtdY75v33f/f/9//3//e/9//3//f/9//3//f/9//3v/f/97/3//f/9//3//f/97/3//f/9//3/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PPCK4E9TH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oErAi7Sv93/3v/e/9//3//f/9//3//f/9//3//f/9//3//f/9//3//f/9//3//f/9//3//f/9//3//e/9//3v/f/9//3//e/97/3v/e/97/3//f/9//3v/f/97/3//f/9//3s9XzAZzggYNv9z/3Pfc99vfmcbV/pSt0Y0NrItsilyJS8dDBULGckQyRCpDMoMqAjpDOoQLBULES0VsiXUJdUpNzJ4Opk+mT7cRrpC20bbRvxKHU8+V15Xn1+fX79j32f/b/9z/3P/b/93/3f/d/93/3v/e/97/3f/e/93/3v/e/97/3f/e/93/3v/d/97/3v/e/97/3v/e/9//3v/f/9//3//e/9//3//f/9//3/+f/9//3//f/5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v/e19jtCWtBFIZv2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YQqsIywzyLZ5n/3v/f/9//3//f/9//3//f/9//3//f/9//3//f/9//3//f/9//3//f/9//3//f/9//3//f/9//3//f/9//3//f/9//3//f/9//3//f/9//3//f/9//3//e/97/3d7RmoAcSFfX/93/3v/d/93/3f/d/93/3v/d/93/3f/d/93/3f/d/93/3P/c/9z/2//a99rf19fW/5O/krdQt1C/kYfR3o2vD6aOpo6uz6aPnk2Ny60HdUh1SFzFe4E7gTuCC8RTxVxHU8V0ymyKZAhLRlOHSwVCxEMFQwVDBUMFS0VbyGxJTU2Vzp4Pnc6+04cUz1XXlt+X31fn2e/a99v33P/e/93/3//e/9//3//f/9//3//e/9//3v/f/97/3//f/9//3v/f/97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97/3s+W/ctrQS0KRx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ek6tFCcE/F7/f/9//3uPKckMsC3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f/97/3//e/9//3v/f/97/3v/e/9//3v/f/97/3//e/9//3v/f/9//3//f/9//3//f/97/3//e/97/3v/f/97/3ufZ15b/E67Qnk6VzYULm8ZygiqCEcAJQAkACUIBAQmAIoILRlOGfMp9Ck2MhUuEy41NtlOXV+fZ/9v/3e/a/9z/3P/c/9zv2e7RrtGeT5YNjYqNyq0GXMNWi6cOns2vT5fU/9r/3P/e/97/3v/c19Xf1ufX/9O8RBMAM4Mej4/V99v/3ecRlMVEgl8Mnwu+R23FfoZtxVTEc4AcxHVHVky3EaYQn1j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9931DknAC8hf2v/e/9/33N2RkYA7BTaVv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v/f/97/3v/e/9//3v/f/9//3//f/9//3//f/9//3//e/97v2t+YxxXHFe5SlY+0i2xKZAlkCUuGXAhcCVOHesQLRmRJfU11DFXPphC2UpdW59jf18eV3g+NjoVNtItDBWpCEgEJwQGACYAJwCJBMwM7hCLBK0ErgQSERINjgQHAEkAjgATCXUNVAUzCZURdQlVCfIAMwkzCVQRMg3OBM0M7BBuJb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5pS7RRHBLlSn2//f/97/3u6Tk4hDB2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97/3//e/9//3f/e/97/3v/e/9//3v/f/97/3//e/97/3v/f/9//3//e/9//3v/e/97/3//f/9//3//f/9//3v/e/97v2daPm0AExG/Sv97f2cfV51Cezb+Rv5GmzpaMjkufDq9Ppw+ezo5MnMhciW6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VCJgC6Uv9//3vfd/9//3t9awsdbin6Wv9//3v/f/9//3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99//3//f/9//3//f/9//3//f/9//3//f/97/3//e/9//3//f/9//3//f/9//3v/e/97329SGY0AEBX/c/93/3v/d/97/3v/e/97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n/+f/9//3+fb9Q1NkL/f/9//3//f/9//3uWSuoU8jWea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zu0rtEIoEeEK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993si2LCFEhn2v/f/9//3//f/9//3v5Vo4p8TG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9//3//f/97/3ffb79r32/fb/9z/3f/e/93/3f/e/9//3v/f/9//3//f/9//3//f/9//3//f/9//3//f99zTx1rADIZ/VL/d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xSrAiKCFdG/3v/f/9//3//f/9/v280QocMO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xM+6xiIBKkIywyqCKsMigjsFAwVbR2uJdAtEjr5Vr9z/3//f/9//3//f/9//3//f/9//3//f/97/3//d91KERFqADY6n2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Q1iwhqBNxW/3f/f/97/3//f/9//39tKU0h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993NEawNTRC/3//e/9//3//f/97v3M6X9dOlkqXSvMx6xBoBIkMiAgtHTM2v2ufZ99v/3f/e/97/3v/e/9//3v/d3hCigTuEH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39/Z/U1JwCyLV1j/3//f/9//3//f/9/PGPSNY4xfW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97/3v/e/97/3v/e11fl0bxLZAlLBXqDE4dLBlNIRI6t1Lfd/97/3tfX5UlawDTMd9z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8sQagiSLf97/3v/f/97/3//f/9/+l5NJRM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97/3v/e99z2FIzPrAtTSHKDPQxWDoXNswIzAgWNv97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Vu0UaQRWPt9v/3//f/9//3v/f/9/l06oFFx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f/d/9z3E4wGawEzAxfY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ORLWsIEBkeX/9//3v/f/97/3//f997TCUzQjtj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G1cNGWoAFzafa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vFLvGEgAV0Kfb/97/3//f/9//3//f1RKbSl0St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FjZqAKwMmUr/e/9//3//e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mUqKBIwI9zn/d/9//3//f/9//3//fzpn91p7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9//3//f/97/3//f35nkilJAPYxX1/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rFjaMCO0U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tKzQzNDDY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e99zLx1pAO8UHl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QxawDvEB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ex5bcyUoABU2v2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+4QiwRxJb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aQBqAHEh/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Sg8VKQCaRt9z/3v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tKDxlpALlK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RmsEzRBWP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pOaQSsDDY6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n2v0MawMzQz9Vv9z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1lCzAyqCL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n2eTJWoAkiVeX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3nv/f/97/3/fc/Q1iwSsCHlG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972lIOFUkA9jV/a/9//3/+f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Z/YxagRPIR1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97HleLCGsI9Tn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+sQaADMEP1W/3v/e/9//3//f/9//3/fd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e/9//3//f993mEbMEEkAWT6/b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MtJwBxJV9n/3//f/9//3/+e/9/fG9a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VKLBGoAsin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deX+0USgDvGJ9v/3//f/9//3//f/9//3/4WhlfW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07tEEgANzq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/3seW3IlKADTMX9r/3//f/97/3v/e/9//3udb1tn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E7LCIkAcC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bVg4ZawQQGX9j/3v/f/9//3//f/9//3++c3xjO1/fc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uHWoEFzqfa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X5MligRwIftW/3//f/9//3//f/9//3d9ZzI+lkpcY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FIsE0y2fa/97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eY7ItSATMFNtS/3f/e/9//3v/f/9//399a3VKbiW4T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99z2U7rDIoE9TGf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OqgxoBPI1/3f/f/9//3//e/9//3//exM6jinQ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FJQHWkAk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ta7BgnAA0Zuk7/e/9//3//f/9//3//d9lSDBmxLdpS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uHWoEzhB6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mk7MFCYA0jFdZ/9//3//f/9//3v/ez5fFDYLGRp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1+UKSkAqww2P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kQJgCqDFc+X2P/e/97/3v/e/9/M0KOLc81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kIJwAvHZ9r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si3tGGgECxkSOjxj/3v/f997/3/6Xr5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5IpRwDKFH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u/b5ZKsC1vJU4lkCnrGCQAd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dODiG6Ut93/3//f/9/3n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2kMRwRvKX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e/97/388Y/M1JgDMEHlG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v/f/xWcSWKCO0YbyWXT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v287X3ZGEzrxMRI2Mzr4UtdO7zWNMb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d/93/3v/e/9//3//f/9//3//f/9//3//f/9//3//f/9//3//f/9/TAAAAGQAAAAAAAAAAAAAAH8AAAAZAAAAAAAAAAAAAACAAAAAG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ԵՂԻԱԶԱՐ ՎԱՐԴԱՆՅԱՆ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2025-09-10T13:00:53Z</xd:SigningTime>
          <xd:SigningCertificate>
            <xd:Cert>
              <xd:CertDigest>
                <DigestMethod Algorithm="http://www.w3.org/2001/04/xmlenc#sha256"/>
                <DigestValue>zrlIDXkw3eixC9jDmWkDGfWtaN+7Ji0nEpIeviRyPx8=</DigestValue>
              </xd:CertDigest>
              <xd:IssuerSerial>
                <X509IssuerName>CN=CA of RoA, SERIALNUMBER=1, O=EKENG CJSC, C=AM</X509IssuerName>
                <X509SerialNumber>67083959932098740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cBAAB/AAAAAAAAAAAAAABPHAAAtQ0AACBFTUYAAAEA6BIBAMM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gwHhCUAIAAKAOzydQAgAAAAAAAAAAAADIbp3W/n8AAAAAAAAAAAAAIMB4QlACAAAB////AAAAABkAAAAAAAAAAAAAAAAAAAAAAAAAAAAAAP5aM4Y5yQAAbraIY/5/AAAAAAAAAAAAAAAAAAAAAAAAgHgFMFACAADYVg9HAAAAAOD///8AAAAABgAAAAAAAAACAAAAAAAAAPxVD0fLAAAAUFYPR8sAAABhRHPW/n8AAAAAAAAAAAAAUOcW1gAAAAAAAAAAAAAAACDAeEJQAgAAgHgFMFACAAC763fW/n8AAKBVD0fLAAAAUFYPR8s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g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vfc79rv2v/e/9//3//e/9//3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xU6DRUtGU0dLB0rGUwhCx0MHewYyxBOHdIxuU4bW31rfW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uebzxfXmf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295Qs4MdB3+Tv97/3v/f/9//3//f/9/33d9a1xnGlvRMW8pDBmpDMsQLhmyKfxSf2ffc993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/3//f/9//3v/expbCxkmAA0dn2//e/9/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39ntSkQDXIdf1//d/97/3//f/9//3v/f/97/3//f/9//3//f/97X2P8UttOcCGKBGkEqgzrEG8h8zU8X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15n7RSsDFlC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j0impAC4RNjZ/Y/9//3v/e/97/3//f/9/3nv/f/9//3//f/9//3v/f/97/3/fcztfuEoUOssMRwCKBA8Vkyl5Ql9j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/e/Y1jAiqDP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zPlfUKYsEaAAOHfM1G1v/e/9//3//f/97/3//e/9//3v/f/97/3v/e/97/3v/e/93/3v/d99v/lJ6Qi8ZKAAmAG8ld0Z/a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39eY9QtSAB4Pt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xtbNDoMFYgAqghPGVc62kZeW/9z/3f/e/97/3v/e/97/3v/f/97/3v/e/97/3v/f/97/3//e/9/dkotHYkEiQA2Or9v/3s/X9xOn2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9//3//e/97/3eZRs0MDhXb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v/e/97/3f/c59feDpWNtIlLBEsGU0djyXyMXZGuErZThpXXF8bW1xf/3P/e/93/3//e/9//3v/e/93/3Pfay4VJgAmAJIlkSHMCIkE+1L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/3//f/9/XmfTLYoE9S2fY/93/3/e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e/bzxfl0ZWPlY6VjoTMhQ28i2vJY4lryVMGW0djiFtGbAhsSWQIZEl8zW5Up9v/3//f59r9DVrBFIhH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9//3//f/9//3//f/9//3//f/97f2PMCA0RNjr/e/9//3//f957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v/e/93/3f/d/93/3f/d/93/3v/d/93/3P/a99r32u/Z99v/3f/f/9//3/ee/9//3v/ez9flCVrBFAhXm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99vFTbMCFAhn2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z9bDxUQEXlC/3f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//3//f/9//3//f/9//3//d19fzAztEFdC/3f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e/9//3/+f/9//3e/a5Mh7gxvHf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5//3//f/9//3//e7IprQgQF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sdVy8ZiwSbQt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5//3//f/9//3//f/97/3v+Vg8VSgCaR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/3f2LawELxX7Vv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cVNosEMBl/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PVuRJYsEOD6f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973FJRHUkA/Fb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99zODqtCHEhPVv/d/97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79zNj6LBHMlP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d5hCLxXNCNxO/3P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v/f/9//3//f/9//3v/f/97/3//e/9//3v/f/97/3//f/9//3//f/9//3//f/9//3//f/9//3//f/9//3//f/9//3//f/9//n//f/9//3//f/9//3//f5pGEBVqBJlK33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s+V7QliwBYOn9n/3v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e/97/3d/Zz5fPls+Wx1XXlt/Y59nn2OfZ59n/3P/c/93/3f/e/97/3v/d/97/3v/e/97/3v/e/97/3v/e/97/3//f/9//3//f/9//3//f/9//3//f/9//39/axY+SAD2NT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ULa0I1S0+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e/a1Y+LRnLEC0ZsSmxKbIpsimxKdIpkCWPJW8hbyVNHW4hTR0sGSwZbiGQKbEpbyGQJbApEzZ2QtlO2lIbVxxbXWN+Z99z/3f/e/97/3//e/9//3//f/97/3//e/97/3c/W84MUR37Uv97/3//f/9//3//f/9//3//f/97/3//e/9/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FjaMBO4Q32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2f1NYsEtCk/X/93/3v/f/9//3//f/9//3//f/9//3//f/9//3//f/97/3ffc99zv2+/b55rfWcaV5dKEzbyMfIt0SmPJW4hCxkKFeoQCxUMEW8dbx3TKTY2eT66Rh1THE9/W59jX1f3KY0AGDa/a/97/3//e/97/3v/e/93/3v/e/97/3f/e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9tOzQjvELx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399bxQ6rAxSIf5W/3f/e/97/3//f/9//3//f/9//3//f/9//3//f/9//3//f/9//3v/f/9//3//e/9//3v/e/97/3v/d/97/3v/e/93/3f/c/9z32vfa19b/E5YPhUy9C3TKZEh0imzKdUptSVrAKwEciFxJQ0Z6xAMGQwVbyHRLRM2VDq3RvpOHFc8W11jnWvfd/97/3//e/9//3//f/9//3//f/9//3v/e/97/3v/e/9//3//f/97/3v/e/9//3//f/97/3//e/9//3//f/97/3//e/9//3v/f/9//3//e/9/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efZ64Ergj1Lf97/3v/f95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Y+aQTNDLtK/3f/d/9//3//f/9//3//f/9//3//f/9//3//f/9//3//f/9//3//f/9//3//f/9//3//f/9//3//f/9//3//f/9//3v/f/97/3//f/9//3//f/9//3//f/9//3v/fz1fUR2uCDk6/3P/d99z33N+Yzxb+U64SjQ20y2yKZIpLxktGQsV6hTJEMoQqQzJDOkMCxELFSwVLRWzJbMl9ik3Mpg+eDq6PtxG20LbQvxK+0odUz5XX1ufX79jv2Pfa/9v/3P/b/9z/3f/d/93/3v/e/97/3v/e/97/3v/d/97/3v/e/97/3v/d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e0Ja4IMRnfb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33f1PQcAUCF/Z/9//3v/d3ZGRgDrF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fb35fHVccV9pOVT7zMZApkCmQJU8dcCGQJS0ZDBUNFbIp9DH1NTc+mEbZSn5fn2OfYx1XmUI2OjU6siktGakISAQHACcEBgBHAGkE7RDuEIwErQTPCBIRExGNACgASQCuABMJlhEzBVMJdRF2DVUJEgUTCVQNVBFTEc4E7gzrEI8pv3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33v/f/9/mlLMFEgEmE6fc/97/3v/e9pSLiEMIZ9z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97/3v/e/9//3v/e/93/3v/e/9//3v/e/93/3v/e/97/3v/f/97/3//e/97/3v/f/9//3//e/9//3//f/97/3v/f/9/33//f997/3//d/97/3e/Z1k6jQDyDL9K/3efa/9SnkJaMv9G3UKbOjkuOS5bNr0+fDp8OhgykyFxIbpO/3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v/f/9//3//f993FEJHBLpS/3//e/97/3//f31rLCFuKRt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e/9//3//f/9//3//f/9//3//f/97/3vfb3MdjQAxGf9z/3v/e/97/3v/f/93/3v/e/9//3v/e/97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5//3/de/9//3//f39r1DU1Qv9//3//f/97/3//e5ZKyRDyOZ1r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97/3//f/9//3//f/9//3//f/9//3//f/9//3//f/9//3//f/9//3//f/9/33O8SswMigRYPr9z/3//f/9//3//f/9/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33exLasMUSGfb/9//3//f/9//3//f/hWjynRM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32/fb99z33P/e/97/3v/d/97/3v/f/9//3//f/9//3//f/9//3//f/9//3//f/97/3dPHYwAMRUeV/93/3//f/9//3v/f/5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97u06sDGkEV0bfe/9//3//f/97/3+ea1VChgg7X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5//3//f9978jkLGWcEqQiqCKoIqgiqCOwUDBlMGa4lrykSOtlWv3P/e/9//3//f/9//3//f/9//3//f/97/3//e/93vEoRFUkANzp/a/9//3v/f/9//3/+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979TVrCGoI3FL/e/9//3//e/9//3//f20pTiU0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VSpAxVUb/f/9//3//f/9//3++c1tj106XSpdGFDbrEIkIiQipDCwdNDq/Z59r32//d/93/3v/e/9//3v/f/93eUZpBO8Uekb/e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3//e39n1TEnALEtXmf/e/9//3//f/9//38bX/I5bi19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v/f/9//3v/e/97/3v/e/97XWOWQvItbyEtGcoITh0LFU0h8Tm3Ur9z/3//d19fdCGMALIt33f/f/9//3vfe/9//3//f/9//3//f/9//3//f/9//3//f/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v/f15nzBRpCLMx/3v/e/97/3//f/9//38bY0wlM0L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v3P5VjM+sDFNIeoQ9DFYPhYy7QzMCBc2/3f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xWzBBpBDY+33P/f/9//3//e/9//392SskUO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v/e/9z/3O7SjAZiwTNDF5j/3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EpiwjwGB5f/3v/f/9//3//f/9/33ttKRM+X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scWw0ZigAXNr9r/3v/f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e/9//3+bTu8cJwBXQn9r/3//f/9//3v/f/9/dUpMKXRK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//3v/f/97/3v1MYsEiwiZSv97/3//e/97/3v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5TooErQz3Nf97/3//f/9//3//f/9/OmMYX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ezLSgAFzZfX/97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v2v2NawMzBAdW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u06sCM4MFTb/d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NPIUkADxn+V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35n0y2LBO8QP1v/e/9//3//f/5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nv/f/97Pl9SISgA9DG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39n7xRqAJEln2v/f/97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+KBGoAki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tO7hRKAHpG/3f/e/9//n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97u04OFWkAmEbf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b3pCiwTMDFY+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5qBKwINz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/U1rAjuEP1S/3f/e/9//3//f/9//3//f/9//3//f/57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79zeUKrCKoImEr/d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/9//3ufa3IhagBxJV5j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938zWLCIwIek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aUi8ZSQAXOn9r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19j9zVJAFAh/Fr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eW2oEiwj0Nd9z/3v/f/97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6xBpBMwMHVv/e/9//3//f/9//3//f/97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4Ru0QSAB5Qr9r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19f0y0mAJElPmP/f/9//3//f/5//3+cb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P9UmoAagSRKf97/3v/f/9//3/+f/5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35j7BBrBO8Yv3P/f/9//3//f/9//3//fxlfGVt8a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Tg4VSABYOr9n/3v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/3v/e/1aciUoANQ1f2f/f/9//3/fd/97/3//e51re2e+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P8UqsEigBvId9z/3//f/9//3//f/9//3//f/9//3/+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xaDhmLCBAZn2f/d/9//3//f/9//3//e993W2NbY99z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7Vi8daQQ4Op9r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x9flClpAHEl2lb/f/9//3//f/9//3v/d3xnMz51Rlxn/3//f/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uaSu4QiwSyKb9v/3f/f/9/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15nkS1pCMwU21b/d/9//3//f/9//3//f51vdUaPKbh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5SuwQigT2NX9n/3v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+e/9//3//f/97u1KKCGgE0TH/d/9//3//f/9//3//f/93Mz5tJdAxv3P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8Ui8daQBxJV9n/3v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+loNGSYALh26Tv9//3v/f/9//3//f/972VItHbEp+1b/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y8hagDvFHpC/3v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t5SswUJgDSNTxj/3//f/9//3v/e/93X1/zNQsZ+V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X3MlSgCKCDY+n2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M+qhAlAMsQNz5/Z/97/3//e/9//3s0Qo4t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aQhIAA4Zn2/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Hl+zLewUaAjqFBM6O1//f/97/3v/fxpfnXP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kikmAMsUdkr/f/9//3/f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lkbRMW8lbyVvKQwdJAB2Tt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d04vJbpS33v/f/9//3//f/5//3/+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+f/9//3//f39viQwmAG8pXWf/f/9//3//e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//f11n8zUnAKsQmkq/b/97/3v/f/9/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53/3//f/9//3//f/97/VZQIYoI7BRwJXZKfm//f/9//3//f/9//3//f/9/33v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xpblkoSOhI28jVTPthO91LvNa0xvnf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</Object>
  <Object Id="idInvalidSigLnImg">AQAAAGwAAAAAAAAAAAAAAAcBAAB/AAAAAAAAAAAAAABPHAAAtQ0AACBFTUYAAAEAlBYBAMk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9733O/a79r/3v/f/9//3v/f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VOg0VLRlNHSwdKxlMIQsdDB3sGMsQTh3SMblOG1t9a31r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97nm88X15n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LODHQd/k7/e/97/3//f/9//3//f993fWtcZxpb0TFvKQwZqQzLEC4Zsin8Un9n33P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97/3saWwsZJgANHZ9v/3v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7UpEA1yHX9f/3f/e/9//3//f/97/3//e/9//3//f/9//3//e19j/FLbTnAhigRpBKoM6xBvIfM1PF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eZ+0UrAxZQv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IpqQAuETY2f2P/f/97/3v/e/9//3//f957/3//f/9//3//f/97/3//e/9/33M7X7hKFDrLDEcAigQPFZMpeUJf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v2NYwIqgz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5X1CmLBGgADh3zNRtb/3v/f/9//3//e/9//3v/f/97/3//e/97/3v/e/97/3v/d/97/3ffb/5SekIvGSgAJgBvJXdGf2v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XmPULUgAeD7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bWzQ6DBWIAKoITxlXOtpGXlv/c/93/3v/e/97/3v/e/97/3//e/97/3v/e/97/3//e/9//3v/f3ZKLR2JBIkANjq/b/97P1/cTp9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/3v/e/93mUbNDA4V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/3v/e/93/3OfX3g6VjbSJSwRLBlNHY8l8jF2RrhK2U4aV1xfG1tcX/9z/3v/d/9//3v/f/97/3v/d/9z32suFSYAJgCSJZEhzAiJBPtS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v/f/9//3//f15n0y2KBPUtn2P/d/9/3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93v288X5dGVj5WOlY6EzIUNvItryWOJa8lTBltHY4hbRmwIbElkCGRJfM1uVKfb/9//3+fa/Q1awRSIR5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5//3//f/9//3//f/9//3//f/9//3//e39jzAgNETY6/3v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97/3v/d/93/3f/d/93/3f/d/97/3f/d/9z/2vfa99rv2ffb/93/3//f/9/3nv/f/97/3s/X5QlawRQIV5n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fbxU2zAhQIZ9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/Ww8VEBF5Qv93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/9//3//f/9//3//f/9//3dfX8wM7RBXQv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v/f/9//n//f/93v2uTIe4Mbx3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+f/9//3//f/9//3uyKa0IEB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HVcvGYsEm0L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+f/9//3//f/9//3//e/97/lYPFUoAmkb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/939i2sBC8V+1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93FTaLBDA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z1bkSWLBDg+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9xSUR1JAPxW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czg6rQhxIT1b/3f/e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+/czY+iwRzJT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eYQi8VzQjcTv9z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97/3//f/9//3//f/97/3//e/9//3v/f/97/3//e/9//3//f/9//3//f/9//3//f/9//3//f/9//3//f/9//3//f/9//3//f/5//3//f/9//3//f/9//3+aRhAVagSZSt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Ple0JYsAWDp/Z/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v/e/93f2c+Xz5bPlsdV15bf2OfZ59jn2efZ/9z/3P/d/93/3v/e/97/3f/e/97/3v/e/97/3v/e/97/3v/e/9//3//f/9//3//f/9//3//f/9//3//f/9/f2sWPkgA9jU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1C2tCNUtP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v2tWPi0ZyxAtGbEpsSmyKbIpsSnSKZAljyVvIW8lTR1uIU0dLBksGW4hkCmxKW8hkCWwKRM2dkLZTtpSG1ccW11jfmffc/93/3v/e/9//3v/f/9//3//e/9//3v/e/93P1vODFEd+1L/e/9//3//f/9//3//f/9//3//e/9//3v/f/97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Y2jATuEN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ztn9TWLBLQpP1//d/97/3//f/9//3//f/9//3//f/9//3//f/9//3//e/9333Pfc79vv2+ea31nGleXShM28jHyLdEpjyVuIQsZChXqEAsVDBFvHW8d0yk2Nnk+ukYdUxxPf1ufY19X9ymNABg2v2v/e/9//3v/e/97/3v/d/97/3v/e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bTs0I7xC8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fW8UOqwMUiH+Vv93/3v/e/9//3//f/9//3//f/9//3//f/9//3//f/9//3//f/97/3//f/9//3v/f/97/3v/e/97/3f/e/97/3v/d/93/3P/c99r32tfW/xOWD4VMvQt0ymRIdIpsynVKbUlawCsBHIhcSUNGesQDBkMFW8h0S0TNlQ6t0b6ThxXPFtdY51r33f/e/9//3v/f/9//3//f/9//3//f/97/3v/e/97/3v/f/9//3//e/97/3v/f/9//3//e/9//3v/f/9//3//e/9//3v/f/97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93n2euBK4I9S3/e/97/3/e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382PmkEzQy7Sv93/3f/f/9//3//f/9//3//f/9//3//f/9//3//f/9//3//f/9//3//f/9//3//f/9//3//f/9//3//f/9//3//f/97/3//e/9//3//f/9//3//f/9//3//f/97/389X1Edrgg5Ov9z/3ffc99zfmM8W/lOuEo0NtMtsimSKS8ZLRkLFeoUyRDKEKkMyQzpDAsRCxUsFS0VsyWzJfYpNzKYPng6uj7cRttC20L8SvtKHVM+V19bn1+/Y79j32v/b/9z/2//c/93/3f/d/97/3v/e/97/3v/e/97/3f/e/97/3v/e/97/3f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tCWuCDEZ32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9939T0HAFAhf2f/f/97/3d2RkYA6xT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97329+Xx1XHFfaTlU+8zGQKZApkCVPHXAhkCUtGQwVDRWyKfQx9TU3PphG2Up+X59jn2MdV5lCNjo1OrIpLRmpCEgEBwAnBAYARwBpBO0Q7hCMBK0EzwgSERMRjQAoAEkArgATCZYRMwVTCXURdg1VCRIFEwlUDVQRUxHOBO4M6xCPKb9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997/3//f5pSzBRIBJhOn3P/e/97/3vaUi4hDCG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v/f/97/3v/d/97/3v/f/97/3v/d/97/3v/e/97/3//e/9//3v/e/97/3//f/9//3v/f/9//3//e/97/3//f99//3/fe/9//3f/e/93v2dZOo0A8gy/Sv93n2v/Up5CWjL/Rt1Cmzo5LjkuWza9Pnw6fDoYMpMhcSG6Tv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97/3//f/9//3/fdxRCRwS6Uv9//3v/e/9//399aywhbikb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f/9//3//f/9//3//e/97329zHY0AMRn/c/97/3v/e/97/3//d/97/3v/f/97/3v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+f/9/3Xv/f/9//39/a9Q1NUL/f/9//3//e/9//3uWSskQ8jmd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//3//f/9//3//f/9//3//f/9//3//f/9//3//f/9//3//f/9//3//f99zvErMDIoEWD6/c/9//3//f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993sS2rDFEhn2//f/9//3//f/9//3/4Vo8p0TG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99v32/fc99z/3v/e/97/3f/e/97/3//f/9//3//f/9//3//f/9//3//f/9//3//e/93Tx2MADEVHlf/d/9//3//f/97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7tOrAxpBFdG33v/f/9//3//e/9/nmtVQoYIO1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+f/9//3/fe/I5CxlnBKkIqgiqCKoIqgjsFAwZTBmuJa8pEjrZVr9z/3v/f/9//3//f/9//3//f/9//3//e/9//3v/d7xKERVJADc6f2v/f/97/3//f/9//n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U1awhqCNxS/3v/f/9//3v/f/9//39tKU4l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UqQMVVG/3//f/9//3//f/9/vnNbY9dOl0qXRhQ26xCJCIkIqQwsHTQ6v2efa99v/3f/d/97/3v/f/97/3//d3lGaQTvFHpG/3v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t/Z9UxJwCxLV5n/3v/f/9//3//f/9/G1/yOW4t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/97/3//f/97/3v/e/97/3v/e11jlkLyLW8hLRnKCE4dCxVNIfE5t1K/c/9//3dfX3QhjACyLd93/3//f/9733v/f/9//3//f/9//3//f/9//3//f/9//3/+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8wUaQizMf97/3v/e/9//3//f/9/G2NMJTNC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79z+VYzPrAxTSHqEPQxWD4WMu0MzAgXNv93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cVswQaQQ2Pt9z/3//f/9//3v/f/9/dkrJFD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/3v/c/9zu0owGYsEzQxeY/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RKYsI8BgeX/97/3//f/9//3//f997bSkTP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HFsNGYoAFza/a/97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f/9/m07vHCcAV0J/a/9//3//f/97/3//f3VKTCl0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97/3//e/979TGLBIsImUr/e/9//3v/e/97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6KBK0M9zX/e/9//3//f/9//3//fzpjGF97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sy0oABc2X1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79r9jWsDMwQHV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OrAjODBU2/3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TyFJAA8Z/l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t+Z9MtiwTvED9b/3v/f/9//3/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57/3//ez5fUiEoAPQxv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+8UagCRJZ9r/3//e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igRqAJIl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7Tu4USgB6Rv93/3v/f/57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7tODhVpAJhG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296QosEzAxWPv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agSsCDc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1NawI7hD9Uv93/3v/f/9//3//f/9//3//f/9//3/+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3lCqwiqCJhK/3f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97n2tyIWoAcSVeY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M1iwiMCHp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vGUkAFzp/a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39fY/c1SQBQIfx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HltqBIsI9DXfc/97/3//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+sQaQTMDB1b/3v/f/9//3//f/9//3//e75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btEEgAeUK/a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9MtJgCRJT5j/3//f/9//3/+f/9/nG85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/VJqAGoEkSn/e/97/3//f/9//n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d+Y+wQawTvGL9z/3//f/9//3//f/9//38ZXxlbfGv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4OFUgAWDq/Z/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e/97/3v9WnIlKADUNX9n/3//f/9/33f/e/9//3uda3tn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z/FKrBIoAbyHfc/9//3//f/9//3//f/9//3//f/9//n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Wg4ZiwgQGZ9n/3f/f/9//3//f/9//3vfd1tjW2Pfc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vHWkEODqfa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fX5QpaQBxJdpW/3//f/9//3//f/97/3d8ZzM+dUZcZ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EIsEsim/b/93/3//f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5EtaQjMFNtW/3f/f/9//3//f/9//3+db3VGjym4T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uUrsEIoE9jV/Z/97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v/f/9//3//e7tSighoBNEx/3f/f/9//3//f/9//3//dzM+bSXQMb9z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FIvHWkAcSVfZ/97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paDRkmAC4duk7/f/97/3//f/9//3//e9lSLR2xKftW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vIWoA7xR6Qv97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eUrMFCYA0jU8Y/9//3//f/97/3v/d19f8zULGfl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19zJUoAigg2Pp9r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oQJQDLEDc+f2f/e/9//3v/f/97NEKOL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mkISAAOGZ9v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v/ex5fsy3sFGgI6hQTOjtf/3//e/97/38aX51z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5IpJgDLFHZK/3//f/9/33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ZG0TFvJW8lbykMHSQAdk7f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3dOLyW6Ut97/3//f/9//3/+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//f/9//39/b4kMJgBvKV1n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//39dZ/M1JwCrEJpKv2//e/97/3//f/9//3//f/9//3/+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d/9//3//f/9//3//e/1WUCGKCOwUcCV2Sn5v/3//f/9//3//f/9//3//f997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aW5ZKEjoSNvI1Uz7YTvdS7zWtMb53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EF010-1BBA-4298-B872-0C19D1BD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2096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https://mul2-mud.gov.am/tasks/817881/oneclick?token=5f2ab2cc1a2f974323d791c39eb1a43d</cp:keywords>
  <cp:lastModifiedBy>Ani Arakelyan</cp:lastModifiedBy>
  <cp:revision>47</cp:revision>
  <cp:lastPrinted>2025-09-03T13:28:00Z</cp:lastPrinted>
  <dcterms:created xsi:type="dcterms:W3CDTF">2022-05-12T06:10:00Z</dcterms:created>
  <dcterms:modified xsi:type="dcterms:W3CDTF">2025-09-10T13:00:00Z</dcterms:modified>
</cp:coreProperties>
</file>